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B1" w:rsidRDefault="00170723" w:rsidP="00210EEE">
      <w:pPr>
        <w:jc w:val="center"/>
      </w:pPr>
      <w:r>
        <w:t xml:space="preserve">Перечень </w:t>
      </w:r>
      <w:r w:rsidR="00E3787E">
        <w:t>коммунальных ресурсов</w:t>
      </w:r>
      <w:r w:rsidR="001625B1">
        <w:t xml:space="preserve">, расходуемых на содержание </w:t>
      </w:r>
    </w:p>
    <w:p w:rsidR="00E3787E" w:rsidRDefault="001625B1" w:rsidP="00210EEE">
      <w:pPr>
        <w:jc w:val="center"/>
      </w:pPr>
      <w:r>
        <w:t>общего имущества многоквартирных домов</w:t>
      </w:r>
    </w:p>
    <w:tbl>
      <w:tblPr>
        <w:tblStyle w:val="a3"/>
        <w:tblW w:w="0" w:type="auto"/>
        <w:tblLook w:val="01E0"/>
      </w:tblPr>
      <w:tblGrid>
        <w:gridCol w:w="3085"/>
        <w:gridCol w:w="3544"/>
        <w:gridCol w:w="1980"/>
        <w:gridCol w:w="2786"/>
      </w:tblGrid>
      <w:tr w:rsidR="00E3787E" w:rsidTr="001625B1">
        <w:tc>
          <w:tcPr>
            <w:tcW w:w="3085" w:type="dxa"/>
          </w:tcPr>
          <w:p w:rsidR="00E3787E" w:rsidRDefault="00E3787E" w:rsidP="00E76831">
            <w:pPr>
              <w:jc w:val="center"/>
            </w:pPr>
            <w:r>
              <w:t>Наименование коммунальной услуги</w:t>
            </w:r>
          </w:p>
        </w:tc>
        <w:tc>
          <w:tcPr>
            <w:tcW w:w="3544" w:type="dxa"/>
          </w:tcPr>
          <w:p w:rsidR="00E3787E" w:rsidRDefault="00E3787E" w:rsidP="00E76831">
            <w:pPr>
              <w:jc w:val="center"/>
            </w:pPr>
            <w:r>
              <w:t>Наименование поставщика</w:t>
            </w:r>
            <w:r w:rsidR="002150EB">
              <w:t xml:space="preserve"> (</w:t>
            </w:r>
            <w:proofErr w:type="spellStart"/>
            <w:r w:rsidR="002150EB">
              <w:t>ресурсоснабжающей</w:t>
            </w:r>
            <w:proofErr w:type="spellEnd"/>
            <w:r w:rsidR="002150EB">
              <w:t xml:space="preserve"> организации)</w:t>
            </w:r>
          </w:p>
        </w:tc>
        <w:tc>
          <w:tcPr>
            <w:tcW w:w="1980" w:type="dxa"/>
          </w:tcPr>
          <w:p w:rsidR="00E3787E" w:rsidRDefault="00E3787E" w:rsidP="00E76831">
            <w:pPr>
              <w:jc w:val="center"/>
            </w:pPr>
            <w:r>
              <w:t>Объем</w:t>
            </w:r>
            <w:r w:rsidR="00327094">
              <w:t xml:space="preserve"> услуги за год</w:t>
            </w:r>
          </w:p>
        </w:tc>
        <w:tc>
          <w:tcPr>
            <w:tcW w:w="2786" w:type="dxa"/>
          </w:tcPr>
          <w:p w:rsidR="00E3787E" w:rsidRDefault="002150EB" w:rsidP="00E76831">
            <w:pPr>
              <w:jc w:val="center"/>
            </w:pPr>
            <w:r>
              <w:t>Цена за единицу и</w:t>
            </w:r>
            <w:r w:rsidR="004932F1">
              <w:t>з</w:t>
            </w:r>
            <w:r>
              <w:t>мерения</w:t>
            </w:r>
            <w:r w:rsidR="00757E7C">
              <w:t xml:space="preserve"> (с НДС)</w:t>
            </w:r>
          </w:p>
        </w:tc>
      </w:tr>
      <w:tr w:rsidR="00E3787E" w:rsidRPr="00D5497A" w:rsidTr="001625B1">
        <w:tc>
          <w:tcPr>
            <w:tcW w:w="3085" w:type="dxa"/>
          </w:tcPr>
          <w:p w:rsidR="00E3787E" w:rsidRPr="00D5497A" w:rsidRDefault="00757E7C">
            <w:r w:rsidRPr="00D5497A">
              <w:t>Холодная вода, расходуемая на содержание общего имущества многоквартирного дома</w:t>
            </w:r>
          </w:p>
          <w:p w:rsidR="00DD27CB" w:rsidRPr="00D5497A" w:rsidRDefault="00757E7C" w:rsidP="00DD27CB">
            <w:r w:rsidRPr="00D5497A">
              <w:t xml:space="preserve"> </w:t>
            </w:r>
          </w:p>
          <w:p w:rsidR="00813F06" w:rsidRPr="00D5497A" w:rsidRDefault="00F84317">
            <w:r w:rsidRPr="00D5497A">
              <w:t xml:space="preserve"> </w:t>
            </w:r>
          </w:p>
        </w:tc>
        <w:tc>
          <w:tcPr>
            <w:tcW w:w="3544" w:type="dxa"/>
          </w:tcPr>
          <w:p w:rsidR="00E3787E" w:rsidRPr="00D5497A" w:rsidRDefault="007051A9">
            <w:r w:rsidRPr="00D5497A">
              <w:t>Муниципальное унитарное предприятие «</w:t>
            </w:r>
            <w:proofErr w:type="spellStart"/>
            <w:r w:rsidRPr="00D5497A">
              <w:t>Водоканализационное</w:t>
            </w:r>
            <w:proofErr w:type="spellEnd"/>
            <w:r w:rsidRPr="00D5497A">
              <w:t xml:space="preserve"> хозяйство г</w:t>
            </w:r>
            <w:proofErr w:type="gramStart"/>
            <w:r w:rsidRPr="00D5497A">
              <w:t>.Б</w:t>
            </w:r>
            <w:proofErr w:type="gramEnd"/>
            <w:r w:rsidRPr="00D5497A">
              <w:t>узулука»</w:t>
            </w:r>
          </w:p>
        </w:tc>
        <w:tc>
          <w:tcPr>
            <w:tcW w:w="1980" w:type="dxa"/>
          </w:tcPr>
          <w:p w:rsidR="00E3787E" w:rsidRPr="00D5497A" w:rsidRDefault="00D9546B">
            <w:pPr>
              <w:rPr>
                <w:color w:val="FF0000"/>
                <w:vertAlign w:val="superscript"/>
              </w:rPr>
            </w:pPr>
            <w:r w:rsidRPr="00D5497A">
              <w:rPr>
                <w:sz w:val="22"/>
                <w:szCs w:val="22"/>
              </w:rPr>
              <w:t xml:space="preserve"> </w:t>
            </w:r>
            <w:r w:rsidR="00B736DD" w:rsidRPr="00D5497A">
              <w:rPr>
                <w:sz w:val="22"/>
                <w:szCs w:val="22"/>
              </w:rPr>
              <w:t>38 745,36</w:t>
            </w:r>
            <w:r w:rsidR="007051A9" w:rsidRPr="00D5497A">
              <w:rPr>
                <w:color w:val="FF0000"/>
              </w:rPr>
              <w:t xml:space="preserve"> </w:t>
            </w:r>
            <w:r w:rsidR="007051A9" w:rsidRPr="00D5497A">
              <w:t>м</w:t>
            </w:r>
            <w:r w:rsidR="007051A9" w:rsidRPr="00D5497A">
              <w:rPr>
                <w:vertAlign w:val="superscript"/>
              </w:rPr>
              <w:t>3</w:t>
            </w:r>
          </w:p>
          <w:p w:rsidR="006503B2" w:rsidRPr="00D5497A" w:rsidRDefault="006503B2">
            <w:pPr>
              <w:rPr>
                <w:color w:val="FF0000"/>
              </w:rPr>
            </w:pPr>
          </w:p>
          <w:p w:rsidR="006503B2" w:rsidRPr="00D5497A" w:rsidRDefault="006503B2">
            <w:pPr>
              <w:rPr>
                <w:color w:val="FF0000"/>
              </w:rPr>
            </w:pPr>
          </w:p>
          <w:p w:rsidR="00F231E5" w:rsidRPr="00D5497A" w:rsidRDefault="00F231E5">
            <w:pPr>
              <w:rPr>
                <w:color w:val="FF0000"/>
              </w:rPr>
            </w:pPr>
          </w:p>
          <w:p w:rsidR="00DD27CB" w:rsidRPr="00D5497A" w:rsidRDefault="00DD27CB">
            <w:pPr>
              <w:rPr>
                <w:color w:val="FF0000"/>
              </w:rPr>
            </w:pPr>
          </w:p>
        </w:tc>
        <w:tc>
          <w:tcPr>
            <w:tcW w:w="2786" w:type="dxa"/>
          </w:tcPr>
          <w:p w:rsidR="00CF194F" w:rsidRPr="00D5497A" w:rsidRDefault="00462700" w:rsidP="00CF194F">
            <w:r w:rsidRPr="00D5497A">
              <w:t xml:space="preserve"> </w:t>
            </w:r>
            <w:r w:rsidR="00CF194F" w:rsidRPr="00D5497A">
              <w:t>- с 01.01.20</w:t>
            </w:r>
            <w:r w:rsidR="007C70B7" w:rsidRPr="00D5497A">
              <w:t>2</w:t>
            </w:r>
            <w:r w:rsidR="008C539C" w:rsidRPr="00D5497A">
              <w:t>1</w:t>
            </w:r>
            <w:r w:rsidR="00CF194F" w:rsidRPr="00D5497A">
              <w:t>г.</w:t>
            </w:r>
          </w:p>
          <w:p w:rsidR="00CF194F" w:rsidRPr="00D5497A" w:rsidRDefault="007C70B7" w:rsidP="00CF194F">
            <w:r w:rsidRPr="00D5497A">
              <w:t>30,</w:t>
            </w:r>
            <w:r w:rsidR="008C539C" w:rsidRPr="00D5497A">
              <w:t>6</w:t>
            </w:r>
            <w:r w:rsidRPr="00D5497A">
              <w:t>0</w:t>
            </w:r>
            <w:r w:rsidR="00CF194F" w:rsidRPr="00D5497A">
              <w:t xml:space="preserve">  руб./м</w:t>
            </w:r>
            <w:r w:rsidR="00CF194F" w:rsidRPr="00D5497A">
              <w:rPr>
                <w:vertAlign w:val="superscript"/>
              </w:rPr>
              <w:t>3</w:t>
            </w:r>
            <w:r w:rsidR="00CF194F" w:rsidRPr="00D5497A">
              <w:t xml:space="preserve"> </w:t>
            </w:r>
            <w:r w:rsidR="00757E7C" w:rsidRPr="00D5497A">
              <w:t xml:space="preserve"> </w:t>
            </w:r>
          </w:p>
          <w:p w:rsidR="00CF194F" w:rsidRPr="00D5497A" w:rsidRDefault="00CF194F" w:rsidP="00CF194F">
            <w:r w:rsidRPr="00D5497A">
              <w:t>- с 01.07.20</w:t>
            </w:r>
            <w:r w:rsidR="007C70B7" w:rsidRPr="00D5497A">
              <w:t>2</w:t>
            </w:r>
            <w:r w:rsidR="008C539C" w:rsidRPr="00D5497A">
              <w:t>1</w:t>
            </w:r>
            <w:r w:rsidRPr="00D5497A">
              <w:t>г.</w:t>
            </w:r>
          </w:p>
          <w:p w:rsidR="00F231E5" w:rsidRPr="00D5497A" w:rsidRDefault="00D9546B" w:rsidP="00F231E5">
            <w:r w:rsidRPr="00D5497A">
              <w:t>3</w:t>
            </w:r>
            <w:r w:rsidR="008C539C" w:rsidRPr="00D5497A">
              <w:t>1,21</w:t>
            </w:r>
            <w:r w:rsidR="00CF194F" w:rsidRPr="00D5497A">
              <w:t xml:space="preserve">  руб./м</w:t>
            </w:r>
            <w:r w:rsidR="00CF194F" w:rsidRPr="00D5497A">
              <w:rPr>
                <w:vertAlign w:val="superscript"/>
              </w:rPr>
              <w:t>3</w:t>
            </w:r>
            <w:r w:rsidR="00CF194F" w:rsidRPr="00D5497A">
              <w:t xml:space="preserve"> </w:t>
            </w:r>
            <w:r w:rsidR="00757E7C" w:rsidRPr="00D5497A">
              <w:t xml:space="preserve"> </w:t>
            </w:r>
          </w:p>
          <w:p w:rsidR="00F231E5" w:rsidRPr="00D5497A" w:rsidRDefault="00F231E5">
            <w:pPr>
              <w:rPr>
                <w:color w:val="FF0000"/>
              </w:rPr>
            </w:pPr>
          </w:p>
        </w:tc>
      </w:tr>
      <w:tr w:rsidR="00757E7C" w:rsidRPr="00D5497A" w:rsidTr="001625B1">
        <w:tc>
          <w:tcPr>
            <w:tcW w:w="3085" w:type="dxa"/>
          </w:tcPr>
          <w:p w:rsidR="00757E7C" w:rsidRPr="00D5497A" w:rsidRDefault="00757E7C" w:rsidP="000C655C">
            <w:r w:rsidRPr="00D5497A">
              <w:t>Горячая вода, расходуемая на содержание общего имущества многоквартирного дома</w:t>
            </w:r>
          </w:p>
          <w:p w:rsidR="00757E7C" w:rsidRPr="00D5497A" w:rsidRDefault="00757E7C" w:rsidP="000C655C">
            <w:r w:rsidRPr="00D5497A">
              <w:t xml:space="preserve"> </w:t>
            </w:r>
          </w:p>
          <w:p w:rsidR="00757E7C" w:rsidRPr="00D5497A" w:rsidRDefault="00757E7C" w:rsidP="000C655C">
            <w:r w:rsidRPr="00D5497A">
              <w:t xml:space="preserve"> </w:t>
            </w:r>
          </w:p>
        </w:tc>
        <w:tc>
          <w:tcPr>
            <w:tcW w:w="3544" w:type="dxa"/>
          </w:tcPr>
          <w:p w:rsidR="00757E7C" w:rsidRPr="00D5497A" w:rsidRDefault="00757E7C" w:rsidP="005258AD">
            <w:r w:rsidRPr="00D5497A">
              <w:t xml:space="preserve"> ОАО «РЖД»</w:t>
            </w:r>
          </w:p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>
            <w:r w:rsidRPr="00D5497A">
              <w:t>ООО «</w:t>
            </w:r>
            <w:proofErr w:type="spellStart"/>
            <w:r w:rsidRPr="00D5497A">
              <w:t>Энергокаскад</w:t>
            </w:r>
            <w:proofErr w:type="spellEnd"/>
            <w:r w:rsidRPr="00D5497A">
              <w:t>»</w:t>
            </w:r>
          </w:p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/>
          <w:p w:rsidR="00D9546B" w:rsidRPr="00D5497A" w:rsidRDefault="00D9546B" w:rsidP="005258AD"/>
          <w:p w:rsidR="00D9546B" w:rsidRPr="00D5497A" w:rsidRDefault="00D9546B" w:rsidP="005258AD"/>
          <w:p w:rsidR="00757E7C" w:rsidRPr="00D5497A" w:rsidRDefault="00757E7C" w:rsidP="005258AD">
            <w:r w:rsidRPr="00D5497A">
              <w:t>МУП ЖКХ</w:t>
            </w:r>
          </w:p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>
            <w:r w:rsidRPr="00D5497A">
              <w:t>- закрытая система</w:t>
            </w:r>
          </w:p>
          <w:p w:rsidR="00757E7C" w:rsidRPr="00D5497A" w:rsidRDefault="00757E7C" w:rsidP="005258AD">
            <w:r w:rsidRPr="00D5497A">
              <w:t>теплоснабжения</w:t>
            </w:r>
          </w:p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/>
          <w:p w:rsidR="00757E7C" w:rsidRPr="00D5497A" w:rsidRDefault="00757E7C" w:rsidP="005258AD">
            <w:r w:rsidRPr="00D5497A">
              <w:t>- открытая система</w:t>
            </w:r>
          </w:p>
          <w:p w:rsidR="00757E7C" w:rsidRPr="00D5497A" w:rsidRDefault="00757E7C" w:rsidP="005258AD">
            <w:r w:rsidRPr="00D5497A">
              <w:t>теплоснабжения</w:t>
            </w:r>
          </w:p>
        </w:tc>
        <w:tc>
          <w:tcPr>
            <w:tcW w:w="1980" w:type="dxa"/>
          </w:tcPr>
          <w:p w:rsidR="00757E7C" w:rsidRPr="00D5497A" w:rsidRDefault="00D9546B" w:rsidP="00377349">
            <w:pPr>
              <w:rPr>
                <w:vertAlign w:val="superscript"/>
              </w:rPr>
            </w:pPr>
            <w:r w:rsidRPr="00D5497A">
              <w:t xml:space="preserve"> 24,65</w:t>
            </w:r>
            <w:r w:rsidR="00757E7C" w:rsidRPr="00D5497A">
              <w:t xml:space="preserve"> м</w:t>
            </w:r>
            <w:r w:rsidR="00757E7C" w:rsidRPr="00D5497A">
              <w:rPr>
                <w:vertAlign w:val="superscript"/>
              </w:rPr>
              <w:t>3</w:t>
            </w:r>
          </w:p>
          <w:p w:rsidR="00757E7C" w:rsidRPr="00D5497A" w:rsidRDefault="00D9546B" w:rsidP="00377349">
            <w:r w:rsidRPr="00D5497A">
              <w:t>1</w:t>
            </w:r>
            <w:r w:rsidR="00757E7C" w:rsidRPr="00D5497A">
              <w:t xml:space="preserve"> Гкал</w:t>
            </w:r>
          </w:p>
          <w:p w:rsidR="00757E7C" w:rsidRPr="00D5497A" w:rsidRDefault="00757E7C" w:rsidP="00377349">
            <w:pPr>
              <w:rPr>
                <w:color w:val="FF0000"/>
                <w:vertAlign w:val="superscript"/>
              </w:rPr>
            </w:pPr>
          </w:p>
          <w:p w:rsidR="00757E7C" w:rsidRPr="00D5497A" w:rsidRDefault="00757E7C" w:rsidP="00377349">
            <w:pPr>
              <w:rPr>
                <w:color w:val="FF0000"/>
                <w:vertAlign w:val="superscript"/>
              </w:rPr>
            </w:pPr>
          </w:p>
          <w:p w:rsidR="00757E7C" w:rsidRPr="00D5497A" w:rsidRDefault="00757E7C" w:rsidP="00377349">
            <w:pPr>
              <w:rPr>
                <w:color w:val="FF0000"/>
              </w:rPr>
            </w:pPr>
          </w:p>
          <w:p w:rsidR="00757E7C" w:rsidRPr="00D5497A" w:rsidRDefault="00757E7C" w:rsidP="00377349">
            <w:pPr>
              <w:rPr>
                <w:color w:val="FF0000"/>
              </w:rPr>
            </w:pPr>
            <w:r w:rsidRPr="00D5497A">
              <w:rPr>
                <w:color w:val="FF0000"/>
              </w:rPr>
              <w:t xml:space="preserve">  </w:t>
            </w:r>
          </w:p>
          <w:p w:rsidR="00757E7C" w:rsidRPr="00D5497A" w:rsidRDefault="00757E7C" w:rsidP="00377349">
            <w:pPr>
              <w:rPr>
                <w:color w:val="FF0000"/>
              </w:rPr>
            </w:pPr>
          </w:p>
          <w:p w:rsidR="00757E7C" w:rsidRPr="00D5497A" w:rsidRDefault="00757E7C" w:rsidP="00377349"/>
          <w:p w:rsidR="00757E7C" w:rsidRPr="00D5497A" w:rsidRDefault="00D9546B" w:rsidP="00377349">
            <w:pPr>
              <w:rPr>
                <w:vertAlign w:val="superscript"/>
              </w:rPr>
            </w:pPr>
            <w:r w:rsidRPr="00D5497A">
              <w:t>1615,6</w:t>
            </w:r>
            <w:r w:rsidR="00757E7C" w:rsidRPr="00D5497A">
              <w:t xml:space="preserve"> м</w:t>
            </w:r>
            <w:r w:rsidR="00757E7C" w:rsidRPr="00D5497A">
              <w:rPr>
                <w:vertAlign w:val="superscript"/>
              </w:rPr>
              <w:t>3</w:t>
            </w:r>
          </w:p>
          <w:p w:rsidR="00757E7C" w:rsidRPr="00D5497A" w:rsidRDefault="00D9546B" w:rsidP="00377349">
            <w:r w:rsidRPr="00D5497A">
              <w:t>56,5</w:t>
            </w:r>
            <w:r w:rsidR="00757E7C" w:rsidRPr="00D5497A">
              <w:t xml:space="preserve"> Гкал</w:t>
            </w:r>
          </w:p>
          <w:p w:rsidR="00757E7C" w:rsidRPr="00D5497A" w:rsidRDefault="00757E7C" w:rsidP="00377349">
            <w:pPr>
              <w:rPr>
                <w:color w:val="FF0000"/>
              </w:rPr>
            </w:pPr>
          </w:p>
          <w:p w:rsidR="00757E7C" w:rsidRPr="00D5497A" w:rsidRDefault="00757E7C" w:rsidP="00377349">
            <w:pPr>
              <w:rPr>
                <w:color w:val="FF0000"/>
              </w:rPr>
            </w:pPr>
          </w:p>
          <w:p w:rsidR="00757E7C" w:rsidRPr="00D5497A" w:rsidRDefault="00757E7C" w:rsidP="00377349">
            <w:pPr>
              <w:rPr>
                <w:color w:val="FF0000"/>
              </w:rPr>
            </w:pPr>
          </w:p>
          <w:p w:rsidR="00757E7C" w:rsidRPr="00D5497A" w:rsidRDefault="00757E7C" w:rsidP="00377349">
            <w:pPr>
              <w:rPr>
                <w:color w:val="FF0000"/>
              </w:rPr>
            </w:pPr>
          </w:p>
          <w:p w:rsidR="00D9546B" w:rsidRPr="00D5497A" w:rsidRDefault="00D9546B" w:rsidP="00377349"/>
          <w:p w:rsidR="00D9546B" w:rsidRPr="00D5497A" w:rsidRDefault="00D9546B" w:rsidP="00377349"/>
          <w:p w:rsidR="00757E7C" w:rsidRPr="00D5497A" w:rsidRDefault="00B736DD" w:rsidP="00377349">
            <w:pPr>
              <w:rPr>
                <w:vertAlign w:val="superscript"/>
              </w:rPr>
            </w:pPr>
            <w:r w:rsidRPr="00D5497A">
              <w:t>16 747,02</w:t>
            </w:r>
            <w:r w:rsidR="00757E7C" w:rsidRPr="00D5497A">
              <w:t xml:space="preserve"> м</w:t>
            </w:r>
            <w:r w:rsidR="00757E7C" w:rsidRPr="00D5497A">
              <w:rPr>
                <w:vertAlign w:val="superscript"/>
              </w:rPr>
              <w:t>3</w:t>
            </w:r>
          </w:p>
          <w:p w:rsidR="00757E7C" w:rsidRPr="00D5497A" w:rsidRDefault="00B736DD" w:rsidP="00377349">
            <w:r w:rsidRPr="00D5497A">
              <w:t>586,188</w:t>
            </w:r>
            <w:r w:rsidR="00757E7C" w:rsidRPr="00D5497A">
              <w:t xml:space="preserve"> Гкал</w:t>
            </w:r>
          </w:p>
          <w:p w:rsidR="00757E7C" w:rsidRPr="00D5497A" w:rsidRDefault="00757E7C" w:rsidP="00377349">
            <w:pPr>
              <w:rPr>
                <w:color w:val="FF0000"/>
              </w:rPr>
            </w:pPr>
          </w:p>
          <w:p w:rsidR="00757E7C" w:rsidRPr="00D5497A" w:rsidRDefault="00757E7C" w:rsidP="00377349">
            <w:pPr>
              <w:rPr>
                <w:color w:val="FF0000"/>
              </w:rPr>
            </w:pPr>
          </w:p>
          <w:p w:rsidR="00757E7C" w:rsidRPr="00D5497A" w:rsidRDefault="00757E7C" w:rsidP="00377349">
            <w:pPr>
              <w:rPr>
                <w:color w:val="FF0000"/>
              </w:rPr>
            </w:pPr>
          </w:p>
        </w:tc>
        <w:tc>
          <w:tcPr>
            <w:tcW w:w="2786" w:type="dxa"/>
          </w:tcPr>
          <w:p w:rsidR="00757E7C" w:rsidRPr="00D5497A" w:rsidRDefault="00757E7C" w:rsidP="006852B4">
            <w:pPr>
              <w:tabs>
                <w:tab w:val="left" w:pos="8100"/>
              </w:tabs>
            </w:pPr>
            <w:r w:rsidRPr="00D5497A">
              <w:rPr>
                <w:color w:val="FF0000"/>
              </w:rPr>
              <w:t xml:space="preserve"> </w:t>
            </w:r>
            <w:r w:rsidRPr="00D5497A">
              <w:t>- с 01.01.20</w:t>
            </w:r>
            <w:r w:rsidR="007C70B7" w:rsidRPr="00D5497A">
              <w:t>2</w:t>
            </w:r>
            <w:r w:rsidR="008C539C" w:rsidRPr="00D5497A">
              <w:t>1</w:t>
            </w:r>
            <w:r w:rsidRPr="00D5497A">
              <w:t>г.</w:t>
            </w:r>
          </w:p>
          <w:p w:rsidR="00757E7C" w:rsidRPr="00D5497A" w:rsidRDefault="007C70B7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30,</w:t>
            </w:r>
            <w:r w:rsidR="008C539C" w:rsidRPr="00D5497A">
              <w:t>6</w:t>
            </w:r>
            <w:r w:rsidRPr="00D5497A">
              <w:t>0</w:t>
            </w:r>
            <w:r w:rsidR="00757E7C" w:rsidRPr="00D5497A">
              <w:t xml:space="preserve"> руб./м</w:t>
            </w:r>
            <w:r w:rsidR="00757E7C" w:rsidRPr="00D5497A">
              <w:rPr>
                <w:vertAlign w:val="superscript"/>
              </w:rPr>
              <w:t xml:space="preserve">3 </w:t>
            </w:r>
            <w:r w:rsidR="00757E7C" w:rsidRPr="00D5497A">
              <w:t xml:space="preserve">  </w:t>
            </w:r>
            <w:r w:rsidR="00757E7C" w:rsidRPr="00D5497A">
              <w:rPr>
                <w:vertAlign w:val="superscript"/>
              </w:rPr>
              <w:t xml:space="preserve"> </w:t>
            </w:r>
          </w:p>
          <w:p w:rsidR="00757E7C" w:rsidRPr="00D5497A" w:rsidRDefault="00D9546B" w:rsidP="006852B4">
            <w:r w:rsidRPr="00D5497A">
              <w:t>1</w:t>
            </w:r>
            <w:r w:rsidR="008C539C" w:rsidRPr="00D5497A">
              <w:t>434,29</w:t>
            </w:r>
            <w:r w:rsidR="00757E7C" w:rsidRPr="00D5497A">
              <w:t xml:space="preserve"> руб./Гкал  </w:t>
            </w:r>
          </w:p>
          <w:p w:rsidR="00757E7C" w:rsidRPr="00D5497A" w:rsidRDefault="00757E7C" w:rsidP="00DB15A3">
            <w:r w:rsidRPr="00D5497A">
              <w:t xml:space="preserve"> - с 01.07.20</w:t>
            </w:r>
            <w:r w:rsidR="007C70B7" w:rsidRPr="00D5497A">
              <w:t>2</w:t>
            </w:r>
            <w:r w:rsidR="008C539C" w:rsidRPr="00D5497A">
              <w:t>1</w:t>
            </w:r>
            <w:r w:rsidRPr="00D5497A">
              <w:t>г.</w:t>
            </w:r>
          </w:p>
          <w:p w:rsidR="00757E7C" w:rsidRPr="00D5497A" w:rsidRDefault="00D9546B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</w:t>
            </w:r>
            <w:r w:rsidR="008C539C" w:rsidRPr="00D5497A">
              <w:t>1,21</w:t>
            </w:r>
            <w:r w:rsidR="00757E7C" w:rsidRPr="00D5497A">
              <w:t xml:space="preserve"> руб./м</w:t>
            </w:r>
            <w:r w:rsidR="00757E7C" w:rsidRPr="00D5497A">
              <w:rPr>
                <w:vertAlign w:val="superscript"/>
              </w:rPr>
              <w:t xml:space="preserve">3 </w:t>
            </w:r>
            <w:r w:rsidR="00757E7C" w:rsidRPr="00D5497A">
              <w:t xml:space="preserve"> </w:t>
            </w:r>
            <w:r w:rsidR="00757E7C" w:rsidRPr="00D5497A">
              <w:rPr>
                <w:vertAlign w:val="superscript"/>
              </w:rPr>
              <w:t xml:space="preserve"> </w:t>
            </w:r>
            <w:r w:rsidR="00757E7C" w:rsidRPr="00D5497A">
              <w:t xml:space="preserve"> </w:t>
            </w:r>
          </w:p>
          <w:p w:rsidR="00757E7C" w:rsidRPr="00D5497A" w:rsidRDefault="00757E7C" w:rsidP="006852B4">
            <w:r w:rsidRPr="00D5497A">
              <w:t>1</w:t>
            </w:r>
            <w:r w:rsidR="007C70B7" w:rsidRPr="00D5497A">
              <w:t>4</w:t>
            </w:r>
            <w:r w:rsidR="008C539C" w:rsidRPr="00D5497A">
              <w:t>63,60</w:t>
            </w:r>
            <w:r w:rsidRPr="00D5497A">
              <w:t xml:space="preserve"> руб./Гкал  </w:t>
            </w:r>
          </w:p>
          <w:p w:rsidR="00757E7C" w:rsidRPr="00D5497A" w:rsidRDefault="00757E7C" w:rsidP="00377349">
            <w:pPr>
              <w:rPr>
                <w:color w:val="FF0000"/>
              </w:rPr>
            </w:pPr>
          </w:p>
          <w:p w:rsidR="00757E7C" w:rsidRPr="00D5497A" w:rsidRDefault="00757E7C" w:rsidP="00377349">
            <w:pPr>
              <w:rPr>
                <w:color w:val="FF0000"/>
              </w:rPr>
            </w:pPr>
          </w:p>
          <w:p w:rsidR="00757E7C" w:rsidRPr="00D5497A" w:rsidRDefault="00757E7C" w:rsidP="00E81844">
            <w:r w:rsidRPr="00D5497A">
              <w:t xml:space="preserve"> - с 01.01</w:t>
            </w:r>
            <w:r w:rsidR="007C70B7" w:rsidRPr="00D5497A">
              <w:t>.202</w:t>
            </w:r>
            <w:r w:rsidR="00C477D8" w:rsidRPr="00D5497A">
              <w:t>1</w:t>
            </w:r>
            <w:r w:rsidRPr="00D5497A">
              <w:t>г.</w:t>
            </w:r>
          </w:p>
          <w:p w:rsidR="00757E7C" w:rsidRPr="00D5497A" w:rsidRDefault="007C70B7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30,</w:t>
            </w:r>
            <w:r w:rsidR="00C477D8" w:rsidRPr="00D5497A">
              <w:t>6</w:t>
            </w:r>
            <w:r w:rsidRPr="00D5497A">
              <w:t>0</w:t>
            </w:r>
            <w:r w:rsidR="00757E7C" w:rsidRPr="00D5497A">
              <w:t xml:space="preserve"> руб./м</w:t>
            </w:r>
            <w:r w:rsidR="00757E7C" w:rsidRPr="00D5497A">
              <w:rPr>
                <w:vertAlign w:val="superscript"/>
              </w:rPr>
              <w:t xml:space="preserve">3 </w:t>
            </w:r>
            <w:r w:rsidR="00757E7C" w:rsidRPr="00D5497A">
              <w:t xml:space="preserve">  </w:t>
            </w:r>
            <w:r w:rsidR="00757E7C" w:rsidRPr="00D5497A">
              <w:rPr>
                <w:vertAlign w:val="superscript"/>
              </w:rPr>
              <w:t xml:space="preserve"> </w:t>
            </w:r>
          </w:p>
          <w:p w:rsidR="00757E7C" w:rsidRPr="00D5497A" w:rsidRDefault="007C70B7" w:rsidP="006852B4">
            <w:r w:rsidRPr="00D5497A">
              <w:t>20</w:t>
            </w:r>
            <w:r w:rsidR="00C477D8" w:rsidRPr="00D5497A">
              <w:t>5</w:t>
            </w:r>
            <w:r w:rsidRPr="00D5497A">
              <w:t>5,</w:t>
            </w:r>
            <w:r w:rsidR="00C477D8" w:rsidRPr="00D5497A">
              <w:t>77</w:t>
            </w:r>
            <w:r w:rsidR="00757E7C" w:rsidRPr="00D5497A">
              <w:t xml:space="preserve"> руб./Гкал  </w:t>
            </w:r>
          </w:p>
          <w:p w:rsidR="00757E7C" w:rsidRPr="00D5497A" w:rsidRDefault="00757E7C" w:rsidP="00160F67">
            <w:r w:rsidRPr="00D5497A">
              <w:t xml:space="preserve"> </w:t>
            </w:r>
            <w:r w:rsidR="00D9546B" w:rsidRPr="00D5497A">
              <w:t>- с 01.07.20</w:t>
            </w:r>
            <w:r w:rsidR="007C70B7" w:rsidRPr="00D5497A">
              <w:t>2</w:t>
            </w:r>
            <w:r w:rsidR="00C477D8" w:rsidRPr="00D5497A">
              <w:t>1</w:t>
            </w:r>
            <w:r w:rsidRPr="00D5497A">
              <w:t>г.</w:t>
            </w:r>
          </w:p>
          <w:p w:rsidR="00757E7C" w:rsidRPr="00D5497A" w:rsidRDefault="00D9546B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</w:t>
            </w:r>
            <w:r w:rsidR="00C477D8" w:rsidRPr="00D5497A">
              <w:t>1,21</w:t>
            </w:r>
            <w:r w:rsidR="00757E7C" w:rsidRPr="00D5497A">
              <w:t xml:space="preserve"> руб./м</w:t>
            </w:r>
            <w:r w:rsidR="00757E7C" w:rsidRPr="00D5497A">
              <w:rPr>
                <w:vertAlign w:val="superscript"/>
              </w:rPr>
              <w:t xml:space="preserve">3 </w:t>
            </w:r>
            <w:r w:rsidR="00757E7C" w:rsidRPr="00D5497A">
              <w:t xml:space="preserve"> </w:t>
            </w:r>
            <w:r w:rsidR="00757E7C" w:rsidRPr="00D5497A">
              <w:rPr>
                <w:vertAlign w:val="superscript"/>
              </w:rPr>
              <w:t xml:space="preserve"> </w:t>
            </w:r>
            <w:r w:rsidR="00757E7C" w:rsidRPr="00D5497A">
              <w:t xml:space="preserve"> </w:t>
            </w:r>
          </w:p>
          <w:p w:rsidR="00757E7C" w:rsidRPr="00D5497A" w:rsidRDefault="00D9546B" w:rsidP="006852B4">
            <w:r w:rsidRPr="00D5497A">
              <w:t>20</w:t>
            </w:r>
            <w:r w:rsidR="00C477D8" w:rsidRPr="00D5497A">
              <w:t>97,12</w:t>
            </w:r>
            <w:r w:rsidR="00757E7C" w:rsidRPr="00D5497A">
              <w:t xml:space="preserve">./Гкал  </w:t>
            </w:r>
          </w:p>
          <w:p w:rsidR="00757E7C" w:rsidRPr="00D5497A" w:rsidRDefault="00757E7C" w:rsidP="00053582">
            <w:pPr>
              <w:tabs>
                <w:tab w:val="left" w:pos="8100"/>
              </w:tabs>
              <w:rPr>
                <w:color w:val="FF0000"/>
              </w:rPr>
            </w:pPr>
            <w:r w:rsidRPr="00D5497A">
              <w:t xml:space="preserve"> </w:t>
            </w:r>
          </w:p>
          <w:p w:rsidR="00757E7C" w:rsidRPr="00D5497A" w:rsidRDefault="00757E7C" w:rsidP="006852B4">
            <w:pPr>
              <w:tabs>
                <w:tab w:val="left" w:pos="8100"/>
              </w:tabs>
            </w:pPr>
          </w:p>
          <w:p w:rsidR="00757E7C" w:rsidRPr="00D5497A" w:rsidRDefault="00757E7C" w:rsidP="006852B4">
            <w:pPr>
              <w:tabs>
                <w:tab w:val="left" w:pos="8100"/>
              </w:tabs>
            </w:pPr>
            <w:r w:rsidRPr="00D5497A">
              <w:t xml:space="preserve"> - с 01.01.20</w:t>
            </w:r>
            <w:r w:rsidR="007C70B7" w:rsidRPr="00D5497A">
              <w:t>2</w:t>
            </w:r>
            <w:r w:rsidR="00217E5B" w:rsidRPr="00D5497A">
              <w:t>1</w:t>
            </w:r>
            <w:r w:rsidRPr="00D5497A">
              <w:t>г.</w:t>
            </w:r>
          </w:p>
          <w:p w:rsidR="00757E7C" w:rsidRPr="00D5497A" w:rsidRDefault="007C70B7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30,</w:t>
            </w:r>
            <w:r w:rsidR="00217E5B" w:rsidRPr="00D5497A">
              <w:t>6</w:t>
            </w:r>
            <w:r w:rsidRPr="00D5497A">
              <w:t>0</w:t>
            </w:r>
            <w:r w:rsidR="00757E7C" w:rsidRPr="00D5497A">
              <w:t xml:space="preserve"> руб./м</w:t>
            </w:r>
            <w:r w:rsidR="00757E7C" w:rsidRPr="00D5497A">
              <w:rPr>
                <w:vertAlign w:val="superscript"/>
              </w:rPr>
              <w:t xml:space="preserve">3 </w:t>
            </w:r>
            <w:r w:rsidR="00757E7C" w:rsidRPr="00D5497A">
              <w:t xml:space="preserve"> </w:t>
            </w:r>
            <w:r w:rsidR="00757E7C" w:rsidRPr="00D5497A">
              <w:rPr>
                <w:vertAlign w:val="superscript"/>
              </w:rPr>
              <w:t xml:space="preserve"> </w:t>
            </w:r>
            <w:r w:rsidR="00757E7C" w:rsidRPr="00D5497A">
              <w:t xml:space="preserve"> </w:t>
            </w:r>
          </w:p>
          <w:p w:rsidR="00757E7C" w:rsidRPr="00D5497A" w:rsidRDefault="00D9546B" w:rsidP="006852B4">
            <w:r w:rsidRPr="00D5497A">
              <w:t>2</w:t>
            </w:r>
            <w:r w:rsidR="00217E5B" w:rsidRPr="00D5497A">
              <w:t>114,33</w:t>
            </w:r>
            <w:r w:rsidR="00757E7C" w:rsidRPr="00D5497A">
              <w:t xml:space="preserve"> руб./Гкал  </w:t>
            </w:r>
          </w:p>
          <w:p w:rsidR="00757E7C" w:rsidRPr="00D5497A" w:rsidRDefault="00757E7C" w:rsidP="00DB15A3">
            <w:r w:rsidRPr="00D5497A">
              <w:t xml:space="preserve"> - с 01.07.20</w:t>
            </w:r>
            <w:r w:rsidR="007C70B7" w:rsidRPr="00D5497A">
              <w:t>2</w:t>
            </w:r>
            <w:r w:rsidR="00217E5B" w:rsidRPr="00D5497A">
              <w:t>1</w:t>
            </w:r>
            <w:r w:rsidRPr="00D5497A">
              <w:t>г.</w:t>
            </w:r>
          </w:p>
          <w:p w:rsidR="00757E7C" w:rsidRPr="00D5497A" w:rsidRDefault="00D9546B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</w:t>
            </w:r>
            <w:r w:rsidR="00217E5B" w:rsidRPr="00D5497A">
              <w:t>1,21</w:t>
            </w:r>
            <w:r w:rsidR="00757E7C" w:rsidRPr="00D5497A">
              <w:t xml:space="preserve"> руб./м</w:t>
            </w:r>
            <w:r w:rsidR="00757E7C" w:rsidRPr="00D5497A">
              <w:rPr>
                <w:vertAlign w:val="superscript"/>
              </w:rPr>
              <w:t xml:space="preserve">3 </w:t>
            </w:r>
            <w:r w:rsidR="00757E7C" w:rsidRPr="00D5497A">
              <w:t xml:space="preserve"> </w:t>
            </w:r>
            <w:r w:rsidR="00757E7C" w:rsidRPr="00D5497A">
              <w:rPr>
                <w:vertAlign w:val="superscript"/>
              </w:rPr>
              <w:t xml:space="preserve"> </w:t>
            </w:r>
            <w:r w:rsidR="00757E7C" w:rsidRPr="00D5497A">
              <w:t xml:space="preserve"> </w:t>
            </w:r>
          </w:p>
          <w:p w:rsidR="00757E7C" w:rsidRPr="00D5497A" w:rsidRDefault="00D9546B" w:rsidP="006852B4">
            <w:r w:rsidRPr="00D5497A">
              <w:t>2</w:t>
            </w:r>
            <w:r w:rsidR="007C70B7" w:rsidRPr="00D5497A">
              <w:t>1</w:t>
            </w:r>
            <w:r w:rsidR="00C477D8" w:rsidRPr="00D5497A">
              <w:t xml:space="preserve">56,57 </w:t>
            </w:r>
            <w:r w:rsidR="00757E7C" w:rsidRPr="00D5497A">
              <w:t xml:space="preserve">руб./Гкал  </w:t>
            </w:r>
          </w:p>
          <w:p w:rsidR="00757E7C" w:rsidRPr="00D5497A" w:rsidRDefault="00757E7C" w:rsidP="008D782B">
            <w:pPr>
              <w:tabs>
                <w:tab w:val="left" w:pos="8100"/>
              </w:tabs>
              <w:rPr>
                <w:color w:val="FF0000"/>
                <w:vertAlign w:val="superscript"/>
              </w:rPr>
            </w:pPr>
          </w:p>
          <w:p w:rsidR="00757E7C" w:rsidRPr="00D5497A" w:rsidRDefault="00757E7C" w:rsidP="00E81844">
            <w:r w:rsidRPr="00D5497A">
              <w:t xml:space="preserve"> - с 01.01.20</w:t>
            </w:r>
            <w:r w:rsidR="007C70B7" w:rsidRPr="00D5497A">
              <w:t>2</w:t>
            </w:r>
            <w:r w:rsidR="0018409E" w:rsidRPr="00D5497A">
              <w:t>1</w:t>
            </w:r>
            <w:r w:rsidRPr="00D5497A">
              <w:t>г.</w:t>
            </w:r>
          </w:p>
          <w:p w:rsidR="00757E7C" w:rsidRPr="00D5497A" w:rsidRDefault="00D9546B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</w:t>
            </w:r>
            <w:r w:rsidR="001F6AF9" w:rsidRPr="00D5497A">
              <w:t>3,43</w:t>
            </w:r>
            <w:r w:rsidR="00757E7C" w:rsidRPr="00D5497A">
              <w:t xml:space="preserve"> руб./м</w:t>
            </w:r>
            <w:r w:rsidR="00757E7C" w:rsidRPr="00D5497A">
              <w:rPr>
                <w:vertAlign w:val="superscript"/>
              </w:rPr>
              <w:t xml:space="preserve">3 </w:t>
            </w:r>
            <w:r w:rsidR="00757E7C" w:rsidRPr="00D5497A">
              <w:t xml:space="preserve"> </w:t>
            </w:r>
          </w:p>
          <w:p w:rsidR="00757E7C" w:rsidRPr="00D5497A" w:rsidRDefault="00D9546B" w:rsidP="006852B4">
            <w:r w:rsidRPr="00D5497A">
              <w:t>2</w:t>
            </w:r>
            <w:r w:rsidR="001F6AF9" w:rsidRPr="00D5497A">
              <w:t>114,33</w:t>
            </w:r>
            <w:r w:rsidR="00757E7C" w:rsidRPr="00D5497A">
              <w:t xml:space="preserve"> руб./Гкал  </w:t>
            </w:r>
          </w:p>
          <w:p w:rsidR="00757E7C" w:rsidRPr="00D5497A" w:rsidRDefault="00757E7C" w:rsidP="00DB15A3">
            <w:r w:rsidRPr="00D5497A">
              <w:t xml:space="preserve"> - с 01.07.20</w:t>
            </w:r>
            <w:r w:rsidR="007C70B7" w:rsidRPr="00D5497A">
              <w:t>2</w:t>
            </w:r>
            <w:r w:rsidR="001F6AF9" w:rsidRPr="00D5497A">
              <w:t>1</w:t>
            </w:r>
            <w:r w:rsidRPr="00D5497A">
              <w:t>г.</w:t>
            </w:r>
          </w:p>
          <w:p w:rsidR="00757E7C" w:rsidRPr="00D5497A" w:rsidRDefault="005B062F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</w:t>
            </w:r>
            <w:r w:rsidR="001F6AF9" w:rsidRPr="00D5497A">
              <w:t>4,10</w:t>
            </w:r>
            <w:r w:rsidR="00757E7C" w:rsidRPr="00D5497A">
              <w:t xml:space="preserve"> руб./м</w:t>
            </w:r>
            <w:r w:rsidR="00757E7C" w:rsidRPr="00D5497A">
              <w:rPr>
                <w:vertAlign w:val="superscript"/>
              </w:rPr>
              <w:t xml:space="preserve">3 </w:t>
            </w:r>
            <w:r w:rsidR="00757E7C" w:rsidRPr="00D5497A">
              <w:t xml:space="preserve"> </w:t>
            </w:r>
            <w:r w:rsidR="00757E7C" w:rsidRPr="00D5497A">
              <w:rPr>
                <w:vertAlign w:val="superscript"/>
              </w:rPr>
              <w:t xml:space="preserve"> </w:t>
            </w:r>
            <w:r w:rsidR="00757E7C" w:rsidRPr="00D5497A">
              <w:t xml:space="preserve"> </w:t>
            </w:r>
          </w:p>
          <w:p w:rsidR="00757E7C" w:rsidRPr="00D5497A" w:rsidRDefault="005B062F" w:rsidP="006852B4">
            <w:r w:rsidRPr="00D5497A">
              <w:t>2</w:t>
            </w:r>
            <w:r w:rsidR="007C70B7" w:rsidRPr="00D5497A">
              <w:t>1</w:t>
            </w:r>
            <w:r w:rsidR="001F6AF9" w:rsidRPr="00D5497A">
              <w:t>56,57</w:t>
            </w:r>
            <w:r w:rsidR="00757E7C" w:rsidRPr="00D5497A">
              <w:t xml:space="preserve"> руб./Гкал  </w:t>
            </w:r>
          </w:p>
          <w:p w:rsidR="00757E7C" w:rsidRPr="00D5497A" w:rsidRDefault="00757E7C" w:rsidP="008D782B">
            <w:pPr>
              <w:tabs>
                <w:tab w:val="left" w:pos="8100"/>
              </w:tabs>
              <w:rPr>
                <w:color w:val="FF0000"/>
                <w:vertAlign w:val="superscript"/>
              </w:rPr>
            </w:pPr>
          </w:p>
        </w:tc>
      </w:tr>
      <w:tr w:rsidR="00757E7C" w:rsidRPr="00D5497A" w:rsidTr="001625B1">
        <w:tc>
          <w:tcPr>
            <w:tcW w:w="3085" w:type="dxa"/>
          </w:tcPr>
          <w:p w:rsidR="00757E7C" w:rsidRPr="00D5497A" w:rsidRDefault="00757E7C" w:rsidP="00377349">
            <w:r w:rsidRPr="00D5497A">
              <w:t>Электроснабжение</w:t>
            </w:r>
          </w:p>
          <w:p w:rsidR="00757E7C" w:rsidRPr="00D5497A" w:rsidRDefault="00757E7C" w:rsidP="00377349"/>
        </w:tc>
        <w:tc>
          <w:tcPr>
            <w:tcW w:w="3544" w:type="dxa"/>
          </w:tcPr>
          <w:p w:rsidR="00757E7C" w:rsidRPr="00D5497A" w:rsidRDefault="00757E7C" w:rsidP="005258AD">
            <w:r w:rsidRPr="00D5497A">
              <w:t>ОАО «</w:t>
            </w:r>
            <w:proofErr w:type="spellStart"/>
            <w:r w:rsidRPr="00D5497A">
              <w:t>ЭнергосбыТ</w:t>
            </w:r>
            <w:proofErr w:type="spellEnd"/>
            <w:r w:rsidRPr="00D5497A">
              <w:t xml:space="preserve"> Плюс»</w:t>
            </w:r>
          </w:p>
        </w:tc>
        <w:tc>
          <w:tcPr>
            <w:tcW w:w="1980" w:type="dxa"/>
          </w:tcPr>
          <w:p w:rsidR="00757E7C" w:rsidRPr="00D5497A" w:rsidRDefault="00D5497A" w:rsidP="00641B3B">
            <w:r w:rsidRPr="00D5497A">
              <w:t>2339661,8</w:t>
            </w:r>
            <w:r w:rsidR="00757E7C" w:rsidRPr="00D5497A">
              <w:t xml:space="preserve"> кВт/</w:t>
            </w:r>
            <w:proofErr w:type="gramStart"/>
            <w:r w:rsidR="00757E7C" w:rsidRPr="00D5497A">
              <w:t>ч</w:t>
            </w:r>
            <w:proofErr w:type="gramEnd"/>
          </w:p>
        </w:tc>
        <w:tc>
          <w:tcPr>
            <w:tcW w:w="2786" w:type="dxa"/>
          </w:tcPr>
          <w:p w:rsidR="00757E7C" w:rsidRPr="00D5497A" w:rsidRDefault="00757E7C" w:rsidP="00641B3B">
            <w:r w:rsidRPr="00D5497A">
              <w:t>- с  01.01.20</w:t>
            </w:r>
            <w:r w:rsidR="007C70B7" w:rsidRPr="00D5497A">
              <w:t>2</w:t>
            </w:r>
            <w:r w:rsidR="00C477D8" w:rsidRPr="00D5497A">
              <w:t>1</w:t>
            </w:r>
            <w:r w:rsidRPr="00D5497A">
              <w:t>г.</w:t>
            </w:r>
          </w:p>
          <w:p w:rsidR="00757E7C" w:rsidRPr="00D5497A" w:rsidRDefault="007C70B7" w:rsidP="00641B3B">
            <w:r w:rsidRPr="00D5497A">
              <w:t>3,</w:t>
            </w:r>
            <w:r w:rsidR="00C477D8" w:rsidRPr="00D5497A">
              <w:t>19</w:t>
            </w:r>
            <w:r w:rsidR="00757E7C" w:rsidRPr="00D5497A">
              <w:t xml:space="preserve"> руб./</w:t>
            </w:r>
            <w:proofErr w:type="spellStart"/>
            <w:r w:rsidR="00757E7C" w:rsidRPr="00D5497A">
              <w:t>кВт</w:t>
            </w:r>
            <w:proofErr w:type="gramStart"/>
            <w:r w:rsidR="00757E7C" w:rsidRPr="00D5497A">
              <w:rPr>
                <w:vertAlign w:val="superscript"/>
              </w:rPr>
              <w:t>.</w:t>
            </w:r>
            <w:r w:rsidR="00757E7C" w:rsidRPr="00D5497A">
              <w:t>ч</w:t>
            </w:r>
            <w:proofErr w:type="spellEnd"/>
            <w:proofErr w:type="gramEnd"/>
            <w:r w:rsidR="00757E7C" w:rsidRPr="00D5497A">
              <w:t xml:space="preserve">  </w:t>
            </w:r>
          </w:p>
          <w:p w:rsidR="00757E7C" w:rsidRPr="00D5497A" w:rsidRDefault="00757E7C" w:rsidP="00641B3B">
            <w:r w:rsidRPr="00D5497A">
              <w:t>2,</w:t>
            </w:r>
            <w:r w:rsidR="0018409E" w:rsidRPr="00D5497A">
              <w:t>23</w:t>
            </w:r>
            <w:r w:rsidRPr="00D5497A">
              <w:t xml:space="preserve"> руб./</w:t>
            </w:r>
            <w:proofErr w:type="spellStart"/>
            <w:r w:rsidRPr="00D5497A">
              <w:t>кВт</w:t>
            </w:r>
            <w:proofErr w:type="gramStart"/>
            <w:r w:rsidRPr="00D5497A">
              <w:rPr>
                <w:vertAlign w:val="superscript"/>
              </w:rPr>
              <w:t>.</w:t>
            </w:r>
            <w:r w:rsidRPr="00D5497A">
              <w:t>ч</w:t>
            </w:r>
            <w:proofErr w:type="spellEnd"/>
            <w:proofErr w:type="gramEnd"/>
            <w:r w:rsidRPr="00D5497A">
              <w:t xml:space="preserve">   (для МКД с электроплитами)</w:t>
            </w:r>
          </w:p>
          <w:p w:rsidR="00757E7C" w:rsidRPr="00D5497A" w:rsidRDefault="00757E7C" w:rsidP="00757E7C">
            <w:r w:rsidRPr="00D5497A">
              <w:t>- с  01.07.20</w:t>
            </w:r>
            <w:r w:rsidR="007C70B7" w:rsidRPr="00D5497A">
              <w:t>2</w:t>
            </w:r>
            <w:r w:rsidR="0018409E" w:rsidRPr="00D5497A">
              <w:t>1</w:t>
            </w:r>
            <w:r w:rsidRPr="00D5497A">
              <w:t>г.</w:t>
            </w:r>
          </w:p>
          <w:p w:rsidR="00757E7C" w:rsidRPr="00D5497A" w:rsidRDefault="00757E7C" w:rsidP="00757E7C">
            <w:r w:rsidRPr="00D5497A">
              <w:t>3,</w:t>
            </w:r>
            <w:r w:rsidR="0018409E" w:rsidRPr="00D5497A">
              <w:t>30</w:t>
            </w:r>
            <w:r w:rsidRPr="00D5497A">
              <w:t xml:space="preserve"> руб./</w:t>
            </w:r>
            <w:proofErr w:type="spellStart"/>
            <w:r w:rsidRPr="00D5497A">
              <w:t>кВт</w:t>
            </w:r>
            <w:proofErr w:type="gramStart"/>
            <w:r w:rsidRPr="00D5497A">
              <w:rPr>
                <w:vertAlign w:val="superscript"/>
              </w:rPr>
              <w:t>.</w:t>
            </w:r>
            <w:r w:rsidRPr="00D5497A">
              <w:t>ч</w:t>
            </w:r>
            <w:proofErr w:type="spellEnd"/>
            <w:proofErr w:type="gramEnd"/>
            <w:r w:rsidRPr="00D5497A">
              <w:t xml:space="preserve">  </w:t>
            </w:r>
          </w:p>
          <w:p w:rsidR="00757E7C" w:rsidRPr="00D5497A" w:rsidRDefault="00757E7C" w:rsidP="00757E7C">
            <w:r w:rsidRPr="00D5497A">
              <w:t>2,</w:t>
            </w:r>
            <w:r w:rsidR="007C70B7" w:rsidRPr="00D5497A">
              <w:t>3</w:t>
            </w:r>
            <w:r w:rsidR="0018409E" w:rsidRPr="00D5497A">
              <w:t>1</w:t>
            </w:r>
            <w:r w:rsidRPr="00D5497A">
              <w:t xml:space="preserve"> руб./</w:t>
            </w:r>
            <w:proofErr w:type="spellStart"/>
            <w:r w:rsidRPr="00D5497A">
              <w:t>кВт</w:t>
            </w:r>
            <w:proofErr w:type="gramStart"/>
            <w:r w:rsidRPr="00D5497A">
              <w:rPr>
                <w:vertAlign w:val="superscript"/>
              </w:rPr>
              <w:t>.</w:t>
            </w:r>
            <w:r w:rsidRPr="00D5497A">
              <w:t>ч</w:t>
            </w:r>
            <w:proofErr w:type="spellEnd"/>
            <w:proofErr w:type="gramEnd"/>
            <w:r w:rsidRPr="00D5497A">
              <w:t xml:space="preserve">   (для МКД с электроплитами)</w:t>
            </w:r>
          </w:p>
          <w:p w:rsidR="00757E7C" w:rsidRPr="00D5497A" w:rsidRDefault="00757E7C" w:rsidP="00641B3B"/>
          <w:p w:rsidR="00757E7C" w:rsidRPr="00D5497A" w:rsidRDefault="00757E7C" w:rsidP="005B2E2E">
            <w:pPr>
              <w:tabs>
                <w:tab w:val="left" w:pos="8100"/>
              </w:tabs>
              <w:rPr>
                <w:color w:val="FF0000"/>
              </w:rPr>
            </w:pPr>
            <w:r w:rsidRPr="00D5497A">
              <w:t xml:space="preserve"> </w:t>
            </w:r>
          </w:p>
        </w:tc>
      </w:tr>
    </w:tbl>
    <w:p w:rsidR="00E3787E" w:rsidRPr="00D5497A" w:rsidRDefault="00E3787E" w:rsidP="00E76831">
      <w:pPr>
        <w:tabs>
          <w:tab w:val="left" w:pos="8100"/>
        </w:tabs>
      </w:pPr>
    </w:p>
    <w:p w:rsidR="005C1B0D" w:rsidRPr="00D5497A" w:rsidRDefault="005C1B0D" w:rsidP="00DE2494">
      <w:pPr>
        <w:tabs>
          <w:tab w:val="left" w:pos="8100"/>
        </w:tabs>
        <w:jc w:val="center"/>
      </w:pPr>
    </w:p>
    <w:p w:rsidR="00757E7C" w:rsidRPr="00D5497A" w:rsidRDefault="00757E7C" w:rsidP="00DE2494">
      <w:pPr>
        <w:tabs>
          <w:tab w:val="left" w:pos="8100"/>
        </w:tabs>
        <w:jc w:val="center"/>
      </w:pPr>
    </w:p>
    <w:p w:rsidR="005B062F" w:rsidRPr="00D5497A" w:rsidRDefault="005B062F" w:rsidP="00DE2494">
      <w:pPr>
        <w:tabs>
          <w:tab w:val="left" w:pos="8100"/>
        </w:tabs>
        <w:jc w:val="center"/>
      </w:pPr>
    </w:p>
    <w:p w:rsidR="005B062F" w:rsidRPr="00D5497A" w:rsidRDefault="005B062F" w:rsidP="00DE2494">
      <w:pPr>
        <w:tabs>
          <w:tab w:val="left" w:pos="8100"/>
        </w:tabs>
        <w:jc w:val="center"/>
      </w:pPr>
    </w:p>
    <w:p w:rsidR="00685AB3" w:rsidRPr="00D5497A" w:rsidRDefault="00685AB3" w:rsidP="00685AB3">
      <w:pPr>
        <w:jc w:val="center"/>
        <w:rPr>
          <w:b/>
        </w:rPr>
      </w:pPr>
      <w:r w:rsidRPr="00D5497A">
        <w:rPr>
          <w:b/>
        </w:rPr>
        <w:lastRenderedPageBreak/>
        <w:t xml:space="preserve">Тарифы (цены) на коммунальные </w:t>
      </w:r>
      <w:r w:rsidR="00A13C9B" w:rsidRPr="00D5497A">
        <w:rPr>
          <w:b/>
        </w:rPr>
        <w:t>ресурсы</w:t>
      </w:r>
      <w:r w:rsidRPr="00D5497A">
        <w:rPr>
          <w:b/>
        </w:rPr>
        <w:t>, которые применяются управляющей организацией для расчета размера платежей для потребителей</w:t>
      </w:r>
    </w:p>
    <w:p w:rsidR="00685AB3" w:rsidRPr="00D5497A" w:rsidRDefault="00685AB3" w:rsidP="00685AB3">
      <w:pPr>
        <w:jc w:val="center"/>
        <w:rPr>
          <w:b/>
        </w:rPr>
      </w:pPr>
    </w:p>
    <w:tbl>
      <w:tblPr>
        <w:tblStyle w:val="a3"/>
        <w:tblW w:w="0" w:type="auto"/>
        <w:tblInd w:w="-72" w:type="dxa"/>
        <w:tblLayout w:type="fixed"/>
        <w:tblLook w:val="01E0"/>
      </w:tblPr>
      <w:tblGrid>
        <w:gridCol w:w="747"/>
        <w:gridCol w:w="2977"/>
        <w:gridCol w:w="2693"/>
        <w:gridCol w:w="4568"/>
      </w:tblGrid>
      <w:tr w:rsidR="00685AB3" w:rsidRPr="00D5497A" w:rsidTr="001625B1">
        <w:trPr>
          <w:trHeight w:val="28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685AB3">
            <w:pPr>
              <w:jc w:val="center"/>
            </w:pPr>
            <w:r w:rsidRPr="00D5497A">
              <w:t>№</w:t>
            </w:r>
          </w:p>
          <w:p w:rsidR="00685AB3" w:rsidRPr="00D5497A" w:rsidRDefault="00685AB3">
            <w:pPr>
              <w:jc w:val="center"/>
            </w:pPr>
            <w:proofErr w:type="spellStart"/>
            <w:proofErr w:type="gramStart"/>
            <w:r w:rsidRPr="00D5497A">
              <w:t>п</w:t>
            </w:r>
            <w:proofErr w:type="spellEnd"/>
            <w:proofErr w:type="gramEnd"/>
            <w:r w:rsidRPr="00D5497A">
              <w:t>/</w:t>
            </w:r>
            <w:proofErr w:type="spellStart"/>
            <w:r w:rsidRPr="00D5497A"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685AB3">
            <w:pPr>
              <w:jc w:val="center"/>
              <w:rPr>
                <w:b/>
              </w:rPr>
            </w:pPr>
            <w:r w:rsidRPr="00D5497A">
              <w:t>Наименование коммунальной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>
            <w:pPr>
              <w:jc w:val="center"/>
            </w:pPr>
            <w:r w:rsidRPr="00D5497A">
              <w:t>Тариф</w:t>
            </w:r>
            <w:r w:rsidR="00884B10" w:rsidRPr="00D5497A">
              <w:t xml:space="preserve"> (с НДС)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8D782B">
            <w:pPr>
              <w:jc w:val="center"/>
            </w:pPr>
            <w:r w:rsidRPr="00D5497A">
              <w:t>РСО</w:t>
            </w:r>
          </w:p>
        </w:tc>
      </w:tr>
      <w:tr w:rsidR="00685AB3" w:rsidRPr="00D5497A" w:rsidTr="001625B1">
        <w:trPr>
          <w:trHeight w:val="28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/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/>
        </w:tc>
      </w:tr>
      <w:tr w:rsidR="00685AB3" w:rsidRPr="00D5497A" w:rsidTr="001625B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1625B1">
            <w:pPr>
              <w:jc w:val="center"/>
            </w:pPr>
            <w:r w:rsidRPr="00D5497A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685AB3">
            <w:pPr>
              <w:jc w:val="center"/>
            </w:pPr>
            <w:r w:rsidRPr="00D5497A">
              <w:t xml:space="preserve">Холодное </w:t>
            </w:r>
            <w:r w:rsidR="00565B9F" w:rsidRPr="00D5497A">
              <w:t>в</w:t>
            </w:r>
            <w:r w:rsidRPr="00D5497A">
              <w:t>одоснабжение</w:t>
            </w:r>
          </w:p>
          <w:p w:rsidR="00AD5364" w:rsidRPr="00D5497A" w:rsidRDefault="00FE5D95" w:rsidP="00AD5364">
            <w:r w:rsidRPr="00D5497A">
              <w:t xml:space="preserve"> </w:t>
            </w:r>
            <w:r w:rsidR="00AD5364" w:rsidRPr="00D5497A">
              <w:t>с 01.01.20</w:t>
            </w:r>
            <w:r w:rsidR="008C539C" w:rsidRPr="00D5497A">
              <w:t>21</w:t>
            </w:r>
            <w:r w:rsidR="00AD5364" w:rsidRPr="00D5497A">
              <w:t>г.</w:t>
            </w:r>
          </w:p>
          <w:p w:rsidR="00AD5364" w:rsidRPr="00D5497A" w:rsidRDefault="00AD5364" w:rsidP="00633524">
            <w:r w:rsidRPr="00D5497A">
              <w:t>с 01.07.20</w:t>
            </w:r>
            <w:r w:rsidR="008C539C" w:rsidRPr="00D5497A">
              <w:t>21</w:t>
            </w:r>
            <w:r w:rsidRPr="00D5497A">
              <w:t>г</w:t>
            </w:r>
            <w:r w:rsidR="008839B3" w:rsidRPr="00D5497A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685AB3">
            <w:pPr>
              <w:jc w:val="center"/>
            </w:pPr>
          </w:p>
          <w:p w:rsidR="00AD5364" w:rsidRPr="00D5497A" w:rsidRDefault="00AD5364" w:rsidP="00FE5D95">
            <w:pPr>
              <w:tabs>
                <w:tab w:val="left" w:pos="480"/>
                <w:tab w:val="center" w:pos="1152"/>
              </w:tabs>
              <w:rPr>
                <w:vertAlign w:val="superscript"/>
              </w:rPr>
            </w:pPr>
            <w:r w:rsidRPr="00D5497A">
              <w:tab/>
            </w:r>
            <w:r w:rsidR="00FE5D95" w:rsidRPr="00D5497A">
              <w:t xml:space="preserve"> </w:t>
            </w:r>
            <w:r w:rsidR="0090048D" w:rsidRPr="00D5497A">
              <w:t>3</w:t>
            </w:r>
            <w:r w:rsidR="008C539C" w:rsidRPr="00D5497A">
              <w:t>0</w:t>
            </w:r>
            <w:r w:rsidR="0090048D" w:rsidRPr="00D5497A">
              <w:t>,</w:t>
            </w:r>
            <w:r w:rsidR="008C539C" w:rsidRPr="00D5497A">
              <w:t>6</w:t>
            </w:r>
            <w:r w:rsidR="0090048D" w:rsidRPr="00D5497A">
              <w:t>0</w:t>
            </w:r>
            <w:r w:rsidRPr="00D5497A">
              <w:t xml:space="preserve"> руб./м</w:t>
            </w:r>
            <w:r w:rsidRPr="00D5497A">
              <w:rPr>
                <w:vertAlign w:val="superscript"/>
              </w:rPr>
              <w:t>3</w:t>
            </w:r>
          </w:p>
          <w:p w:rsidR="00AD5364" w:rsidRPr="00D5497A" w:rsidRDefault="00884B10" w:rsidP="008C539C">
            <w:pPr>
              <w:jc w:val="center"/>
            </w:pPr>
            <w:r w:rsidRPr="00D5497A">
              <w:t>3</w:t>
            </w:r>
            <w:r w:rsidR="008C539C" w:rsidRPr="00D5497A">
              <w:t>1,21</w:t>
            </w:r>
            <w:r w:rsidR="00AD5364" w:rsidRPr="00D5497A">
              <w:t xml:space="preserve"> руб./м</w:t>
            </w:r>
            <w:r w:rsidR="00AD5364" w:rsidRPr="00D5497A">
              <w:rPr>
                <w:vertAlign w:val="superscript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8D782B" w:rsidP="00731ED5">
            <w:pPr>
              <w:jc w:val="center"/>
            </w:pPr>
            <w:r w:rsidRPr="00D5497A">
              <w:t>МУП «ВКХ»</w:t>
            </w:r>
          </w:p>
        </w:tc>
      </w:tr>
      <w:tr w:rsidR="00884B10" w:rsidRPr="00D5497A" w:rsidTr="001625B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5497A" w:rsidRDefault="001625B1">
            <w:pPr>
              <w:jc w:val="center"/>
            </w:pPr>
            <w:r w:rsidRPr="00D5497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5497A" w:rsidRDefault="00884B10">
            <w:pPr>
              <w:jc w:val="center"/>
            </w:pPr>
            <w:r w:rsidRPr="00D5497A">
              <w:t>Горячее водоснабжение</w:t>
            </w:r>
          </w:p>
          <w:p w:rsidR="00884B10" w:rsidRPr="00D5497A" w:rsidRDefault="00884B10" w:rsidP="008E394B">
            <w:r w:rsidRPr="00D5497A">
              <w:t>с 01.01.20</w:t>
            </w:r>
            <w:r w:rsidR="00633524" w:rsidRPr="00D5497A">
              <w:t>2</w:t>
            </w:r>
            <w:r w:rsidR="008C539C" w:rsidRPr="00D5497A">
              <w:t>1</w:t>
            </w:r>
            <w:r w:rsidRPr="00D5497A">
              <w:t>г.</w:t>
            </w:r>
          </w:p>
          <w:p w:rsidR="00884B10" w:rsidRPr="00D5497A" w:rsidRDefault="00884B10" w:rsidP="008E394B">
            <w:pPr>
              <w:ind w:firstLine="708"/>
            </w:pPr>
          </w:p>
          <w:p w:rsidR="00884B10" w:rsidRPr="00D5497A" w:rsidRDefault="00884B10" w:rsidP="008E394B">
            <w:pPr>
              <w:ind w:firstLine="708"/>
            </w:pPr>
          </w:p>
          <w:p w:rsidR="00884B10" w:rsidRPr="00D5497A" w:rsidRDefault="00884B10" w:rsidP="008E394B">
            <w:r w:rsidRPr="00D5497A">
              <w:t>с 01.07.20</w:t>
            </w:r>
            <w:r w:rsidR="00633524" w:rsidRPr="00D5497A">
              <w:t>2</w:t>
            </w:r>
            <w:r w:rsidR="008C539C" w:rsidRPr="00D5497A">
              <w:t>1</w:t>
            </w:r>
            <w:r w:rsidRPr="00D5497A">
              <w:t>г.</w:t>
            </w:r>
          </w:p>
          <w:p w:rsidR="00884B10" w:rsidRPr="00D5497A" w:rsidRDefault="00884B10" w:rsidP="00AD5B5A"/>
          <w:p w:rsidR="00884B10" w:rsidRPr="00D5497A" w:rsidRDefault="00884B10" w:rsidP="00AD5B5A"/>
          <w:p w:rsidR="00884B10" w:rsidRPr="00D5497A" w:rsidRDefault="00884B10" w:rsidP="00203AAC">
            <w:pPr>
              <w:ind w:firstLine="708"/>
            </w:pPr>
          </w:p>
          <w:p w:rsidR="00884B10" w:rsidRPr="00D5497A" w:rsidRDefault="00884B10" w:rsidP="00AD5364">
            <w:r w:rsidRPr="00D5497A">
              <w:t>с 01.01.20</w:t>
            </w:r>
            <w:r w:rsidR="00633524" w:rsidRPr="00D5497A">
              <w:t>2</w:t>
            </w:r>
            <w:r w:rsidR="00C477D8" w:rsidRPr="00D5497A">
              <w:t>1</w:t>
            </w:r>
            <w:r w:rsidRPr="00D5497A">
              <w:t>г.</w:t>
            </w:r>
          </w:p>
          <w:p w:rsidR="00884B10" w:rsidRPr="00D5497A" w:rsidRDefault="00884B10" w:rsidP="00AD5364"/>
          <w:p w:rsidR="00884B10" w:rsidRPr="00D5497A" w:rsidRDefault="00884B10" w:rsidP="00AD5364"/>
          <w:p w:rsidR="00884B10" w:rsidRPr="00D5497A" w:rsidRDefault="00884B10" w:rsidP="00AD5364">
            <w:r w:rsidRPr="00D5497A">
              <w:t>с 01.07.20</w:t>
            </w:r>
            <w:r w:rsidR="00633524" w:rsidRPr="00D5497A">
              <w:t>2</w:t>
            </w:r>
            <w:r w:rsidR="00C477D8" w:rsidRPr="00D5497A">
              <w:t>1</w:t>
            </w:r>
            <w:r w:rsidRPr="00D5497A">
              <w:t>г.</w:t>
            </w:r>
          </w:p>
          <w:p w:rsidR="00884B10" w:rsidRPr="00D5497A" w:rsidRDefault="00884B10" w:rsidP="00AD5364"/>
          <w:p w:rsidR="00884B10" w:rsidRPr="00D5497A" w:rsidRDefault="00884B10" w:rsidP="00AD5B5A"/>
          <w:p w:rsidR="00884B10" w:rsidRPr="00D5497A" w:rsidRDefault="00884B10" w:rsidP="00AD5B5A"/>
          <w:p w:rsidR="00884B10" w:rsidRPr="00D5497A" w:rsidRDefault="00884B10" w:rsidP="00BD7588">
            <w:r w:rsidRPr="00D5497A">
              <w:t xml:space="preserve"> с 01.01.20</w:t>
            </w:r>
            <w:r w:rsidR="00633524" w:rsidRPr="00D5497A">
              <w:t>2</w:t>
            </w:r>
            <w:r w:rsidR="00C477D8" w:rsidRPr="00D5497A">
              <w:t>1</w:t>
            </w:r>
            <w:r w:rsidRPr="00D5497A">
              <w:t>г.</w:t>
            </w:r>
          </w:p>
          <w:p w:rsidR="00884B10" w:rsidRPr="00D5497A" w:rsidRDefault="00884B10" w:rsidP="00BD7588"/>
          <w:p w:rsidR="00884B10" w:rsidRPr="00D5497A" w:rsidRDefault="00884B10" w:rsidP="00BD7588"/>
          <w:p w:rsidR="00884B10" w:rsidRPr="00D5497A" w:rsidRDefault="00884B10" w:rsidP="00BD7588">
            <w:r w:rsidRPr="00D5497A">
              <w:t>с 01.07.20</w:t>
            </w:r>
            <w:r w:rsidR="00C477D8" w:rsidRPr="00D5497A">
              <w:t>21</w:t>
            </w:r>
            <w:r w:rsidRPr="00D5497A">
              <w:t>г.</w:t>
            </w:r>
          </w:p>
          <w:p w:rsidR="00884B10" w:rsidRPr="00D5497A" w:rsidRDefault="00884B10" w:rsidP="00AD5B5A"/>
          <w:p w:rsidR="00884B10" w:rsidRPr="00D5497A" w:rsidRDefault="00884B10" w:rsidP="00AD5B5A"/>
          <w:p w:rsidR="00884B10" w:rsidRPr="00D5497A" w:rsidRDefault="00884B10" w:rsidP="00AD5B5A"/>
          <w:p w:rsidR="00884B10" w:rsidRPr="00D5497A" w:rsidRDefault="00884B10" w:rsidP="00E619CF">
            <w:r w:rsidRPr="00D5497A">
              <w:t xml:space="preserve"> с 01.01.20</w:t>
            </w:r>
            <w:r w:rsidR="00633524" w:rsidRPr="00D5497A">
              <w:t>2</w:t>
            </w:r>
            <w:r w:rsidR="001F6AF9" w:rsidRPr="00D5497A">
              <w:t>1</w:t>
            </w:r>
            <w:r w:rsidRPr="00D5497A">
              <w:t>г.</w:t>
            </w:r>
          </w:p>
          <w:p w:rsidR="00884B10" w:rsidRPr="00D5497A" w:rsidRDefault="00884B10" w:rsidP="00E619CF"/>
          <w:p w:rsidR="00884B10" w:rsidRPr="00D5497A" w:rsidRDefault="00884B10" w:rsidP="00E619CF"/>
          <w:p w:rsidR="00884B10" w:rsidRPr="00D5497A" w:rsidRDefault="00884B10" w:rsidP="00E619CF">
            <w:r w:rsidRPr="00D5497A">
              <w:t>с 01.07.20</w:t>
            </w:r>
            <w:r w:rsidR="00633524" w:rsidRPr="00D5497A">
              <w:t>2</w:t>
            </w:r>
            <w:r w:rsidR="001F6AF9" w:rsidRPr="00D5497A">
              <w:t>1</w:t>
            </w:r>
            <w:r w:rsidRPr="00D5497A">
              <w:t>г.</w:t>
            </w:r>
          </w:p>
          <w:p w:rsidR="00884B10" w:rsidRPr="00D5497A" w:rsidRDefault="00884B10" w:rsidP="00AD5B5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5497A" w:rsidRDefault="00884B10" w:rsidP="00731ED5">
            <w:pPr>
              <w:tabs>
                <w:tab w:val="left" w:pos="34"/>
                <w:tab w:val="left" w:pos="8100"/>
              </w:tabs>
              <w:jc w:val="center"/>
            </w:pPr>
          </w:p>
          <w:p w:rsidR="00884B10" w:rsidRPr="00D5497A" w:rsidRDefault="00884B10" w:rsidP="001F11B6">
            <w:pPr>
              <w:tabs>
                <w:tab w:val="left" w:pos="8100"/>
              </w:tabs>
              <w:jc w:val="center"/>
            </w:pPr>
            <w:r w:rsidRPr="00D5497A">
              <w:t xml:space="preserve"> </w:t>
            </w:r>
            <w:r w:rsidR="008C539C" w:rsidRPr="00D5497A">
              <w:t>30,60</w:t>
            </w:r>
            <w:r w:rsidRPr="00D5497A">
              <w:t xml:space="preserve"> руб./м</w:t>
            </w:r>
            <w:r w:rsidRPr="00D5497A">
              <w:rPr>
                <w:vertAlign w:val="superscript"/>
              </w:rPr>
              <w:t>3</w:t>
            </w:r>
          </w:p>
          <w:p w:rsidR="00884B10" w:rsidRPr="00D5497A" w:rsidRDefault="00083B0A" w:rsidP="008E394B">
            <w:pPr>
              <w:tabs>
                <w:tab w:val="left" w:pos="8100"/>
              </w:tabs>
              <w:jc w:val="center"/>
              <w:rPr>
                <w:vertAlign w:val="superscript"/>
              </w:rPr>
            </w:pPr>
            <w:r w:rsidRPr="00D5497A">
              <w:t>1</w:t>
            </w:r>
            <w:r w:rsidR="008C539C" w:rsidRPr="00D5497A">
              <w:t>434,29</w:t>
            </w:r>
            <w:r w:rsidR="00884B10" w:rsidRPr="00D5497A">
              <w:t xml:space="preserve"> руб./ Гкал</w:t>
            </w:r>
          </w:p>
          <w:p w:rsidR="00884B10" w:rsidRPr="00D5497A" w:rsidRDefault="00884B10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84B10" w:rsidRPr="00D5497A" w:rsidRDefault="00083B0A" w:rsidP="008E394B">
            <w:pPr>
              <w:tabs>
                <w:tab w:val="left" w:pos="34"/>
                <w:tab w:val="left" w:pos="8100"/>
              </w:tabs>
              <w:jc w:val="center"/>
            </w:pPr>
            <w:r w:rsidRPr="00D5497A">
              <w:t>3</w:t>
            </w:r>
            <w:r w:rsidR="008C539C" w:rsidRPr="00D5497A">
              <w:t>1,21</w:t>
            </w:r>
            <w:r w:rsidR="00884B10" w:rsidRPr="00D5497A">
              <w:t xml:space="preserve"> руб./м</w:t>
            </w:r>
            <w:r w:rsidR="00884B10" w:rsidRPr="00D5497A">
              <w:rPr>
                <w:vertAlign w:val="superscript"/>
              </w:rPr>
              <w:t>3</w:t>
            </w:r>
          </w:p>
          <w:p w:rsidR="00884B10" w:rsidRPr="00D5497A" w:rsidRDefault="00884B10" w:rsidP="008E394B">
            <w:pPr>
              <w:tabs>
                <w:tab w:val="left" w:pos="8100"/>
              </w:tabs>
              <w:jc w:val="center"/>
              <w:rPr>
                <w:vertAlign w:val="superscript"/>
              </w:rPr>
            </w:pPr>
            <w:r w:rsidRPr="00D5497A">
              <w:t>1</w:t>
            </w:r>
            <w:r w:rsidR="0090048D" w:rsidRPr="00D5497A">
              <w:t>4</w:t>
            </w:r>
            <w:r w:rsidR="008C539C" w:rsidRPr="00D5497A">
              <w:t>63,60</w:t>
            </w:r>
            <w:r w:rsidRPr="00D5497A">
              <w:t xml:space="preserve"> руб./ Гкал</w:t>
            </w:r>
          </w:p>
          <w:p w:rsidR="00884B10" w:rsidRPr="00D5497A" w:rsidRDefault="00884B10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84B10" w:rsidRPr="00D5497A" w:rsidRDefault="00884B10" w:rsidP="00FE5D95">
            <w:pPr>
              <w:tabs>
                <w:tab w:val="left" w:pos="8100"/>
              </w:tabs>
              <w:jc w:val="center"/>
              <w:rPr>
                <w:vertAlign w:val="superscript"/>
              </w:rPr>
            </w:pPr>
            <w:r w:rsidRPr="00D5497A">
              <w:t xml:space="preserve"> </w:t>
            </w:r>
          </w:p>
          <w:p w:rsidR="00884B10" w:rsidRPr="00D5497A" w:rsidRDefault="0090048D" w:rsidP="00BD7588">
            <w:pPr>
              <w:tabs>
                <w:tab w:val="left" w:pos="480"/>
                <w:tab w:val="center" w:pos="1152"/>
              </w:tabs>
              <w:jc w:val="center"/>
            </w:pPr>
            <w:r w:rsidRPr="00D5497A">
              <w:t>30,</w:t>
            </w:r>
            <w:r w:rsidR="00C477D8" w:rsidRPr="00D5497A">
              <w:t>6</w:t>
            </w:r>
            <w:r w:rsidRPr="00D5497A">
              <w:t>0</w:t>
            </w:r>
            <w:r w:rsidR="00884B10" w:rsidRPr="00D5497A">
              <w:t xml:space="preserve"> руб./м</w:t>
            </w:r>
            <w:r w:rsidR="00884B10" w:rsidRPr="00D5497A">
              <w:rPr>
                <w:vertAlign w:val="superscript"/>
              </w:rPr>
              <w:t>3</w:t>
            </w:r>
          </w:p>
          <w:p w:rsidR="00884B10" w:rsidRPr="00D5497A" w:rsidRDefault="0090048D" w:rsidP="00BD7588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  <w:r w:rsidRPr="00D5497A">
              <w:t>20</w:t>
            </w:r>
            <w:r w:rsidR="00C477D8" w:rsidRPr="00D5497A">
              <w:t>5</w:t>
            </w:r>
            <w:r w:rsidRPr="00D5497A">
              <w:t>5,</w:t>
            </w:r>
            <w:r w:rsidR="00C477D8" w:rsidRPr="00D5497A">
              <w:t>77</w:t>
            </w:r>
            <w:r w:rsidR="00884B10" w:rsidRPr="00D5497A">
              <w:t xml:space="preserve"> руб./Гкал</w:t>
            </w:r>
          </w:p>
          <w:p w:rsidR="00884B10" w:rsidRPr="00D5497A" w:rsidRDefault="00884B10" w:rsidP="00BD7588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Pr="00D5497A" w:rsidRDefault="00884B10" w:rsidP="00BD7588">
            <w:pPr>
              <w:tabs>
                <w:tab w:val="left" w:pos="480"/>
                <w:tab w:val="center" w:pos="1152"/>
              </w:tabs>
              <w:jc w:val="center"/>
            </w:pPr>
            <w:r w:rsidRPr="00D5497A">
              <w:t xml:space="preserve"> </w:t>
            </w:r>
            <w:r w:rsidR="00083B0A" w:rsidRPr="00D5497A">
              <w:t>3</w:t>
            </w:r>
            <w:r w:rsidR="00C477D8" w:rsidRPr="00D5497A">
              <w:t>1,21</w:t>
            </w:r>
            <w:r w:rsidRPr="00D5497A">
              <w:t xml:space="preserve"> руб./м</w:t>
            </w:r>
            <w:r w:rsidRPr="00D5497A">
              <w:rPr>
                <w:vertAlign w:val="superscript"/>
              </w:rPr>
              <w:t>3</w:t>
            </w:r>
          </w:p>
          <w:p w:rsidR="00884B10" w:rsidRPr="00D5497A" w:rsidRDefault="00083B0A" w:rsidP="00BD7588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  <w:r w:rsidRPr="00D5497A">
              <w:t>20</w:t>
            </w:r>
            <w:r w:rsidR="00C477D8" w:rsidRPr="00D5497A">
              <w:t>97,12</w:t>
            </w:r>
            <w:r w:rsidR="00884B10" w:rsidRPr="00D5497A">
              <w:t xml:space="preserve"> руб./Гкал</w:t>
            </w:r>
          </w:p>
          <w:p w:rsidR="00884B10" w:rsidRPr="00D5497A" w:rsidRDefault="00884B10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84B10" w:rsidRPr="00D5497A" w:rsidRDefault="00884B10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84B10" w:rsidRPr="00D5497A" w:rsidRDefault="00884B10" w:rsidP="00203AAC">
            <w:pPr>
              <w:tabs>
                <w:tab w:val="left" w:pos="480"/>
                <w:tab w:val="center" w:pos="1152"/>
              </w:tabs>
              <w:jc w:val="center"/>
            </w:pPr>
            <w:r w:rsidRPr="00D5497A">
              <w:t xml:space="preserve">  </w:t>
            </w:r>
            <w:r w:rsidR="0090048D" w:rsidRPr="00D5497A">
              <w:t>30,</w:t>
            </w:r>
            <w:r w:rsidR="00C477D8" w:rsidRPr="00D5497A">
              <w:t>6</w:t>
            </w:r>
            <w:r w:rsidR="0090048D" w:rsidRPr="00D5497A">
              <w:t>0</w:t>
            </w:r>
            <w:r w:rsidRPr="00D5497A">
              <w:t xml:space="preserve">  руб./м3</w:t>
            </w:r>
          </w:p>
          <w:p w:rsidR="00884B10" w:rsidRPr="00D5497A" w:rsidRDefault="00083B0A" w:rsidP="00203AAC">
            <w:pPr>
              <w:tabs>
                <w:tab w:val="left" w:pos="480"/>
                <w:tab w:val="center" w:pos="1152"/>
              </w:tabs>
              <w:jc w:val="center"/>
            </w:pPr>
            <w:r w:rsidRPr="00D5497A">
              <w:t>2</w:t>
            </w:r>
            <w:r w:rsidR="00C477D8" w:rsidRPr="00D5497A">
              <w:t>114,33</w:t>
            </w:r>
            <w:r w:rsidR="00884B10" w:rsidRPr="00D5497A">
              <w:t xml:space="preserve"> руб./Гкал</w:t>
            </w:r>
          </w:p>
          <w:p w:rsidR="00884B10" w:rsidRPr="00D5497A" w:rsidRDefault="00884B10" w:rsidP="00203AAC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Pr="00D5497A" w:rsidRDefault="00083B0A" w:rsidP="00203AAC">
            <w:pPr>
              <w:tabs>
                <w:tab w:val="left" w:pos="480"/>
                <w:tab w:val="center" w:pos="1152"/>
              </w:tabs>
              <w:jc w:val="center"/>
            </w:pPr>
            <w:r w:rsidRPr="00D5497A">
              <w:t>3</w:t>
            </w:r>
            <w:r w:rsidR="00C477D8" w:rsidRPr="00D5497A">
              <w:t>1,21</w:t>
            </w:r>
            <w:r w:rsidR="00884B10" w:rsidRPr="00D5497A">
              <w:t xml:space="preserve">  руб./м3</w:t>
            </w:r>
          </w:p>
          <w:p w:rsidR="00884B10" w:rsidRPr="00D5497A" w:rsidRDefault="00083B0A" w:rsidP="00203AAC">
            <w:pPr>
              <w:tabs>
                <w:tab w:val="left" w:pos="480"/>
                <w:tab w:val="center" w:pos="1152"/>
              </w:tabs>
              <w:jc w:val="center"/>
            </w:pPr>
            <w:r w:rsidRPr="00D5497A">
              <w:t>2</w:t>
            </w:r>
            <w:r w:rsidR="0090048D" w:rsidRPr="00D5497A">
              <w:t>1</w:t>
            </w:r>
            <w:r w:rsidR="00C477D8" w:rsidRPr="00D5497A">
              <w:t>56,57</w:t>
            </w:r>
            <w:r w:rsidR="00884B10" w:rsidRPr="00D5497A">
              <w:t xml:space="preserve"> руб./Гкал</w:t>
            </w:r>
          </w:p>
          <w:p w:rsidR="00884B10" w:rsidRPr="00D5497A" w:rsidRDefault="00884B10" w:rsidP="00203AAC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Pr="00D5497A" w:rsidRDefault="00884B10" w:rsidP="00AD5364">
            <w:pPr>
              <w:tabs>
                <w:tab w:val="left" w:pos="480"/>
                <w:tab w:val="center" w:pos="1152"/>
              </w:tabs>
              <w:jc w:val="center"/>
            </w:pPr>
            <w:r w:rsidRPr="00D5497A">
              <w:t xml:space="preserve"> </w:t>
            </w:r>
          </w:p>
          <w:p w:rsidR="00884B10" w:rsidRPr="00D5497A" w:rsidRDefault="001C3FC8" w:rsidP="00BD7588">
            <w:pPr>
              <w:tabs>
                <w:tab w:val="left" w:pos="480"/>
                <w:tab w:val="center" w:pos="1152"/>
              </w:tabs>
              <w:jc w:val="center"/>
            </w:pPr>
            <w:r w:rsidRPr="00D5497A">
              <w:t>3</w:t>
            </w:r>
            <w:r w:rsidR="001F6AF9" w:rsidRPr="00D5497A">
              <w:t>3,43</w:t>
            </w:r>
            <w:r w:rsidR="00884B10" w:rsidRPr="00D5497A">
              <w:t xml:space="preserve">  руб./м3</w:t>
            </w:r>
          </w:p>
          <w:p w:rsidR="00884B10" w:rsidRPr="00D5497A" w:rsidRDefault="00083B0A" w:rsidP="00BD7588">
            <w:pPr>
              <w:tabs>
                <w:tab w:val="left" w:pos="480"/>
                <w:tab w:val="center" w:pos="1152"/>
              </w:tabs>
              <w:jc w:val="center"/>
            </w:pPr>
            <w:r w:rsidRPr="00D5497A">
              <w:t>2</w:t>
            </w:r>
            <w:r w:rsidR="001F6AF9" w:rsidRPr="00D5497A">
              <w:t>114,33</w:t>
            </w:r>
            <w:r w:rsidR="00884B10" w:rsidRPr="00D5497A">
              <w:t xml:space="preserve"> руб./Гкал</w:t>
            </w:r>
          </w:p>
          <w:p w:rsidR="00884B10" w:rsidRPr="00D5497A" w:rsidRDefault="00884B10" w:rsidP="00BD7588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Pr="00D5497A" w:rsidRDefault="001C3FC8" w:rsidP="00BD7588">
            <w:pPr>
              <w:tabs>
                <w:tab w:val="left" w:pos="480"/>
                <w:tab w:val="center" w:pos="1152"/>
              </w:tabs>
              <w:jc w:val="center"/>
            </w:pPr>
            <w:r w:rsidRPr="00D5497A">
              <w:t>3</w:t>
            </w:r>
            <w:r w:rsidR="001F6AF9" w:rsidRPr="00D5497A">
              <w:t>4,10</w:t>
            </w:r>
            <w:r w:rsidR="00884B10" w:rsidRPr="00D5497A">
              <w:t xml:space="preserve">  руб./м3</w:t>
            </w:r>
          </w:p>
          <w:p w:rsidR="00884B10" w:rsidRPr="00D5497A" w:rsidRDefault="00083B0A" w:rsidP="00BD7588">
            <w:pPr>
              <w:tabs>
                <w:tab w:val="left" w:pos="480"/>
                <w:tab w:val="center" w:pos="1152"/>
              </w:tabs>
              <w:jc w:val="center"/>
            </w:pPr>
            <w:r w:rsidRPr="00D5497A">
              <w:t>2</w:t>
            </w:r>
            <w:r w:rsidR="0090048D" w:rsidRPr="00D5497A">
              <w:t>1</w:t>
            </w:r>
            <w:r w:rsidR="001F6AF9" w:rsidRPr="00D5497A">
              <w:t>56,57</w:t>
            </w:r>
            <w:r w:rsidR="00884B10" w:rsidRPr="00D5497A">
              <w:t xml:space="preserve"> руб./Гкал</w:t>
            </w:r>
          </w:p>
          <w:p w:rsidR="00884B10" w:rsidRPr="00D5497A" w:rsidRDefault="00884B10" w:rsidP="00731ED5">
            <w:pPr>
              <w:ind w:firstLine="708"/>
              <w:jc w:val="center"/>
            </w:pPr>
            <w:r w:rsidRPr="00D5497A"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  <w:r w:rsidRPr="00D5497A">
              <w:t>ОАО «РЖД» (закрытая система)</w:t>
            </w: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  <w:r w:rsidRPr="00D5497A">
              <w:t>ООО «</w:t>
            </w:r>
            <w:proofErr w:type="spellStart"/>
            <w:r w:rsidRPr="00D5497A">
              <w:t>Энергокаскад</w:t>
            </w:r>
            <w:proofErr w:type="spellEnd"/>
            <w:r w:rsidRPr="00D5497A">
              <w:t>» (закрытая система)</w:t>
            </w: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  <w:r w:rsidRPr="00D5497A">
              <w:t>МУП ЖКХ:</w:t>
            </w:r>
          </w:p>
          <w:p w:rsidR="00884B10" w:rsidRPr="00D5497A" w:rsidRDefault="00884B10" w:rsidP="00203AAC">
            <w:pPr>
              <w:jc w:val="center"/>
            </w:pPr>
            <w:r w:rsidRPr="00D5497A">
              <w:t>-закрытая система</w:t>
            </w: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  <w:r w:rsidRPr="00D5497A">
              <w:t>- открытая система</w:t>
            </w:r>
          </w:p>
          <w:p w:rsidR="00884B10" w:rsidRPr="00D5497A" w:rsidRDefault="00884B10" w:rsidP="00203AAC">
            <w:pPr>
              <w:jc w:val="center"/>
            </w:pPr>
          </w:p>
          <w:p w:rsidR="00884B10" w:rsidRPr="00D5497A" w:rsidRDefault="00884B10" w:rsidP="00203AAC">
            <w:pPr>
              <w:jc w:val="center"/>
            </w:pPr>
          </w:p>
        </w:tc>
      </w:tr>
      <w:tr w:rsidR="00884B10" w:rsidRPr="00D5497A" w:rsidTr="001625B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5497A" w:rsidRDefault="001625B1">
            <w:pPr>
              <w:jc w:val="center"/>
            </w:pPr>
            <w:r w:rsidRPr="00D5497A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5497A" w:rsidRDefault="00884B10">
            <w:pPr>
              <w:jc w:val="center"/>
            </w:pPr>
            <w:r w:rsidRPr="00D5497A">
              <w:t>Электроснабжение</w:t>
            </w:r>
          </w:p>
          <w:p w:rsidR="005B062F" w:rsidRPr="00D5497A" w:rsidRDefault="00884B10" w:rsidP="001C3FC8">
            <w:r w:rsidRPr="00D5497A">
              <w:t xml:space="preserve"> с 01.01.20</w:t>
            </w:r>
            <w:r w:rsidR="00633524" w:rsidRPr="00D5497A">
              <w:t>2</w:t>
            </w:r>
            <w:r w:rsidR="0018409E" w:rsidRPr="00D5497A">
              <w:t>1</w:t>
            </w:r>
            <w:r w:rsidRPr="00D5497A">
              <w:t>г.</w:t>
            </w:r>
          </w:p>
          <w:p w:rsidR="005B062F" w:rsidRPr="00D5497A" w:rsidRDefault="005B062F" w:rsidP="001C3FC8"/>
          <w:p w:rsidR="005B062F" w:rsidRPr="00D5497A" w:rsidRDefault="005B062F" w:rsidP="001C3FC8"/>
          <w:p w:rsidR="005B062F" w:rsidRPr="00D5497A" w:rsidRDefault="005B062F" w:rsidP="001C3FC8"/>
          <w:p w:rsidR="005B062F" w:rsidRPr="00D5497A" w:rsidRDefault="005B062F" w:rsidP="001C3FC8"/>
          <w:p w:rsidR="00884B10" w:rsidRPr="00D5497A" w:rsidRDefault="00884B10" w:rsidP="0018409E">
            <w:r w:rsidRPr="00D5497A">
              <w:t xml:space="preserve"> </w:t>
            </w:r>
            <w:r w:rsidR="005B062F" w:rsidRPr="00D5497A">
              <w:t>с 01.07.20</w:t>
            </w:r>
            <w:r w:rsidR="00633524" w:rsidRPr="00D5497A">
              <w:t>2</w:t>
            </w:r>
            <w:r w:rsidR="0018409E" w:rsidRPr="00D5497A">
              <w:t>1</w:t>
            </w:r>
            <w:r w:rsidR="005B062F" w:rsidRPr="00D5497A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5497A" w:rsidRDefault="00884B10" w:rsidP="008D782B">
            <w:pPr>
              <w:jc w:val="center"/>
            </w:pPr>
          </w:p>
          <w:p w:rsidR="005B062F" w:rsidRPr="00D5497A" w:rsidRDefault="0090048D" w:rsidP="005B062F">
            <w:r w:rsidRPr="00D5497A">
              <w:t>3,</w:t>
            </w:r>
            <w:r w:rsidR="0018409E" w:rsidRPr="00D5497A">
              <w:t>19</w:t>
            </w:r>
            <w:r w:rsidR="005B062F" w:rsidRPr="00D5497A">
              <w:t xml:space="preserve"> руб./</w:t>
            </w:r>
            <w:proofErr w:type="spellStart"/>
            <w:r w:rsidR="005B062F" w:rsidRPr="00D5497A">
              <w:t>кВт</w:t>
            </w:r>
            <w:proofErr w:type="gramStart"/>
            <w:r w:rsidR="005B062F" w:rsidRPr="00D5497A">
              <w:rPr>
                <w:vertAlign w:val="superscript"/>
              </w:rPr>
              <w:t>.</w:t>
            </w:r>
            <w:r w:rsidR="005B062F" w:rsidRPr="00D5497A">
              <w:t>ч</w:t>
            </w:r>
            <w:proofErr w:type="spellEnd"/>
            <w:proofErr w:type="gramEnd"/>
            <w:r w:rsidR="005B062F" w:rsidRPr="00D5497A">
              <w:t xml:space="preserve">  </w:t>
            </w:r>
          </w:p>
          <w:p w:rsidR="005B062F" w:rsidRPr="00D5497A" w:rsidRDefault="005B062F" w:rsidP="005B062F">
            <w:r w:rsidRPr="00D5497A">
              <w:t>2,</w:t>
            </w:r>
            <w:r w:rsidR="0018409E" w:rsidRPr="00D5497A">
              <w:t>23</w:t>
            </w:r>
            <w:r w:rsidRPr="00D5497A">
              <w:t xml:space="preserve"> руб./</w:t>
            </w:r>
            <w:proofErr w:type="spellStart"/>
            <w:r w:rsidRPr="00D5497A">
              <w:t>кВт</w:t>
            </w:r>
            <w:proofErr w:type="gramStart"/>
            <w:r w:rsidRPr="00D5497A">
              <w:rPr>
                <w:vertAlign w:val="superscript"/>
              </w:rPr>
              <w:t>.</w:t>
            </w:r>
            <w:r w:rsidRPr="00D5497A">
              <w:t>ч</w:t>
            </w:r>
            <w:proofErr w:type="spellEnd"/>
            <w:proofErr w:type="gramEnd"/>
            <w:r w:rsidRPr="00D5497A">
              <w:t xml:space="preserve">   (для МКД с </w:t>
            </w:r>
            <w:proofErr w:type="spellStart"/>
            <w:r w:rsidRPr="00D5497A">
              <w:t>эл.плитами</w:t>
            </w:r>
            <w:proofErr w:type="spellEnd"/>
            <w:r w:rsidRPr="00D5497A">
              <w:t>)</w:t>
            </w:r>
          </w:p>
          <w:p w:rsidR="005B062F" w:rsidRPr="00D5497A" w:rsidRDefault="005B062F" w:rsidP="005B062F">
            <w:r w:rsidRPr="00D5497A">
              <w:t xml:space="preserve"> </w:t>
            </w:r>
          </w:p>
          <w:p w:rsidR="005B062F" w:rsidRPr="00D5497A" w:rsidRDefault="005B062F" w:rsidP="005B062F">
            <w:r w:rsidRPr="00D5497A">
              <w:t>3,</w:t>
            </w:r>
            <w:r w:rsidR="0018409E" w:rsidRPr="00D5497A">
              <w:t>30</w:t>
            </w:r>
            <w:r w:rsidRPr="00D5497A">
              <w:t xml:space="preserve"> руб./</w:t>
            </w:r>
            <w:proofErr w:type="spellStart"/>
            <w:r w:rsidRPr="00D5497A">
              <w:t>кВт</w:t>
            </w:r>
            <w:proofErr w:type="gramStart"/>
            <w:r w:rsidRPr="00D5497A">
              <w:rPr>
                <w:vertAlign w:val="superscript"/>
              </w:rPr>
              <w:t>.</w:t>
            </w:r>
            <w:r w:rsidRPr="00D5497A">
              <w:t>ч</w:t>
            </w:r>
            <w:proofErr w:type="spellEnd"/>
            <w:proofErr w:type="gramEnd"/>
            <w:r w:rsidRPr="00D5497A">
              <w:t xml:space="preserve">  </w:t>
            </w:r>
          </w:p>
          <w:p w:rsidR="005B062F" w:rsidRPr="00D5497A" w:rsidRDefault="005B062F" w:rsidP="005B062F">
            <w:r w:rsidRPr="00D5497A">
              <w:t>2,</w:t>
            </w:r>
            <w:r w:rsidR="0090048D" w:rsidRPr="00D5497A">
              <w:t>3</w:t>
            </w:r>
            <w:r w:rsidR="0018409E" w:rsidRPr="00D5497A">
              <w:t>1</w:t>
            </w:r>
            <w:r w:rsidRPr="00D5497A">
              <w:t xml:space="preserve"> руб./</w:t>
            </w:r>
            <w:proofErr w:type="spellStart"/>
            <w:r w:rsidRPr="00D5497A">
              <w:t>кВт</w:t>
            </w:r>
            <w:proofErr w:type="gramStart"/>
            <w:r w:rsidRPr="00D5497A">
              <w:rPr>
                <w:vertAlign w:val="superscript"/>
              </w:rPr>
              <w:t>.</w:t>
            </w:r>
            <w:r w:rsidRPr="00D5497A">
              <w:t>ч</w:t>
            </w:r>
            <w:proofErr w:type="spellEnd"/>
            <w:proofErr w:type="gramEnd"/>
            <w:r w:rsidRPr="00D5497A">
              <w:t xml:space="preserve">   (для МКД с </w:t>
            </w:r>
            <w:proofErr w:type="spellStart"/>
            <w:r w:rsidRPr="00D5497A">
              <w:t>эл.плитами</w:t>
            </w:r>
            <w:proofErr w:type="spellEnd"/>
            <w:r w:rsidRPr="00D5497A">
              <w:t>)</w:t>
            </w:r>
          </w:p>
          <w:p w:rsidR="00884B10" w:rsidRPr="00D5497A" w:rsidRDefault="005B062F" w:rsidP="00D338D8">
            <w:pPr>
              <w:jc w:val="center"/>
            </w:pPr>
            <w:r w:rsidRPr="00D5497A"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0" w:rsidRPr="00D5497A" w:rsidRDefault="00884B10">
            <w:pPr>
              <w:jc w:val="center"/>
            </w:pPr>
            <w:r w:rsidRPr="00D5497A">
              <w:t>ОАО «</w:t>
            </w:r>
            <w:proofErr w:type="spellStart"/>
            <w:r w:rsidRPr="00D5497A">
              <w:t>ЭнергосбыТ</w:t>
            </w:r>
            <w:proofErr w:type="spellEnd"/>
            <w:r w:rsidRPr="00D5497A">
              <w:t xml:space="preserve"> Плюс»</w:t>
            </w:r>
          </w:p>
        </w:tc>
      </w:tr>
    </w:tbl>
    <w:p w:rsidR="00685AB3" w:rsidRPr="00D5497A" w:rsidRDefault="00685AB3" w:rsidP="00565B9F">
      <w:pPr>
        <w:tabs>
          <w:tab w:val="left" w:pos="8100"/>
        </w:tabs>
      </w:pPr>
    </w:p>
    <w:p w:rsidR="001625B1" w:rsidRPr="00D5497A" w:rsidRDefault="001625B1" w:rsidP="00565B9F">
      <w:pPr>
        <w:tabs>
          <w:tab w:val="left" w:pos="8100"/>
        </w:tabs>
      </w:pPr>
    </w:p>
    <w:p w:rsidR="00A13C9B" w:rsidRPr="00D5497A" w:rsidRDefault="001625B1" w:rsidP="00A13C9B">
      <w:pPr>
        <w:tabs>
          <w:tab w:val="left" w:pos="8100"/>
        </w:tabs>
        <w:jc w:val="center"/>
      </w:pPr>
      <w:r w:rsidRPr="00D5497A">
        <w:t>Т</w:t>
      </w:r>
      <w:r w:rsidR="00A13C9B" w:rsidRPr="00D5497A">
        <w:t xml:space="preserve">арифы (цены) для потребителей, установленные для </w:t>
      </w:r>
      <w:proofErr w:type="spellStart"/>
      <w:r w:rsidR="00A13C9B" w:rsidRPr="00D5497A">
        <w:t>ресурсоснабжающих</w:t>
      </w:r>
      <w:proofErr w:type="spellEnd"/>
      <w:r w:rsidR="00A13C9B" w:rsidRPr="00D5497A">
        <w:t xml:space="preserve"> организаций</w:t>
      </w:r>
    </w:p>
    <w:tbl>
      <w:tblPr>
        <w:tblStyle w:val="a3"/>
        <w:tblW w:w="11524" w:type="dxa"/>
        <w:tblLayout w:type="fixed"/>
        <w:tblLook w:val="01E0"/>
      </w:tblPr>
      <w:tblGrid>
        <w:gridCol w:w="2518"/>
        <w:gridCol w:w="2268"/>
        <w:gridCol w:w="2693"/>
        <w:gridCol w:w="4045"/>
      </w:tblGrid>
      <w:tr w:rsidR="00A13C9B" w:rsidRPr="00D5497A" w:rsidTr="00D549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jc w:val="center"/>
            </w:pPr>
            <w:r w:rsidRPr="00D5497A">
              <w:t>Наименование поставщика (</w:t>
            </w:r>
            <w:proofErr w:type="spellStart"/>
            <w:r w:rsidRPr="00D5497A">
              <w:t>ресурсоснабжающей</w:t>
            </w:r>
            <w:proofErr w:type="spellEnd"/>
            <w:r w:rsidRPr="00D5497A">
              <w:t xml:space="preserve">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jc w:val="center"/>
            </w:pPr>
            <w:r w:rsidRPr="00D5497A">
              <w:t>Наименование коммунальной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 xml:space="preserve">Тарифы для категории «население» </w:t>
            </w:r>
          </w:p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>(с НДС) в руб.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tabs>
                <w:tab w:val="left" w:pos="8100"/>
              </w:tabs>
              <w:jc w:val="center"/>
            </w:pPr>
            <w:r w:rsidRPr="00D5497A">
              <w:t>Номер, дата и наименование принявшего органа</w:t>
            </w:r>
          </w:p>
        </w:tc>
      </w:tr>
      <w:tr w:rsidR="00A13C9B" w:rsidRPr="00D5497A" w:rsidTr="00D549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r w:rsidRPr="00D5497A">
              <w:t>МУП «ВКХ»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>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r w:rsidRPr="00D5497A">
              <w:t xml:space="preserve"> - с 01.01.202</w:t>
            </w:r>
            <w:r w:rsidR="008C539C" w:rsidRPr="00D5497A">
              <w:t>1</w:t>
            </w:r>
            <w:r w:rsidRPr="00D5497A">
              <w:t>г.</w:t>
            </w:r>
          </w:p>
          <w:p w:rsidR="00A13C9B" w:rsidRPr="00D5497A" w:rsidRDefault="00A13C9B">
            <w:r w:rsidRPr="00D5497A">
              <w:t>30,</w:t>
            </w:r>
            <w:r w:rsidR="008C539C" w:rsidRPr="00D5497A">
              <w:t>6</w:t>
            </w:r>
            <w:r w:rsidRPr="00D5497A">
              <w:t>0  руб./м</w:t>
            </w:r>
            <w:r w:rsidRPr="00D5497A">
              <w:rPr>
                <w:vertAlign w:val="superscript"/>
              </w:rPr>
              <w:t>3</w:t>
            </w:r>
            <w:r w:rsidRPr="00D5497A">
              <w:t xml:space="preserve">  </w:t>
            </w:r>
          </w:p>
          <w:p w:rsidR="00A13C9B" w:rsidRPr="00D5497A" w:rsidRDefault="00A13C9B">
            <w:r w:rsidRPr="00D5497A">
              <w:t>- с 01.07.202</w:t>
            </w:r>
            <w:r w:rsidR="008C539C" w:rsidRPr="00D5497A">
              <w:t>1</w:t>
            </w:r>
            <w:r w:rsidRPr="00D5497A">
              <w:t>г.</w:t>
            </w:r>
          </w:p>
          <w:p w:rsidR="00A13C9B" w:rsidRPr="00D5497A" w:rsidRDefault="00A13C9B" w:rsidP="008C539C">
            <w:r w:rsidRPr="00D5497A">
              <w:t>3</w:t>
            </w:r>
            <w:r w:rsidR="008C539C" w:rsidRPr="00D5497A">
              <w:t>1,21</w:t>
            </w:r>
            <w:r w:rsidRPr="00D5497A">
              <w:t xml:space="preserve">  руб./м</w:t>
            </w:r>
            <w:r w:rsidRPr="00D5497A">
              <w:rPr>
                <w:vertAlign w:val="superscript"/>
              </w:rPr>
              <w:t>3</w:t>
            </w:r>
            <w:r w:rsidRPr="00D5497A">
              <w:t xml:space="preserve"> 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 w:rsidP="00217E5B">
            <w:pPr>
              <w:tabs>
                <w:tab w:val="left" w:pos="8100"/>
              </w:tabs>
            </w:pPr>
            <w:r w:rsidRPr="00D5497A">
              <w:t>Постановление Администрации муниципального образования город Бузулук  № 2</w:t>
            </w:r>
            <w:r w:rsidR="008C539C" w:rsidRPr="00D5497A">
              <w:t>25</w:t>
            </w:r>
            <w:r w:rsidR="00217E5B" w:rsidRPr="00D5497A">
              <w:t>7</w:t>
            </w:r>
            <w:r w:rsidRPr="00D5497A">
              <w:t>-п от 1</w:t>
            </w:r>
            <w:r w:rsidR="008C539C" w:rsidRPr="00D5497A">
              <w:t>5</w:t>
            </w:r>
            <w:r w:rsidRPr="00D5497A">
              <w:t>.12.20</w:t>
            </w:r>
            <w:r w:rsidR="008C539C" w:rsidRPr="00D5497A">
              <w:t>20</w:t>
            </w:r>
            <w:r w:rsidRPr="00D5497A">
              <w:t xml:space="preserve">г.   </w:t>
            </w:r>
          </w:p>
        </w:tc>
      </w:tr>
      <w:tr w:rsidR="00A13C9B" w:rsidRPr="00D5497A" w:rsidTr="00D5497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9B" w:rsidRPr="00D5497A" w:rsidRDefault="00A13C9B">
            <w:pPr>
              <w:tabs>
                <w:tab w:val="left" w:pos="8100"/>
              </w:tabs>
            </w:pPr>
            <w:r w:rsidRPr="00D5497A">
              <w:lastRenderedPageBreak/>
              <w:t>ОАО «РЖД»</w:t>
            </w:r>
          </w:p>
          <w:p w:rsidR="00A13C9B" w:rsidRPr="00D5497A" w:rsidRDefault="00A13C9B">
            <w:pPr>
              <w:tabs>
                <w:tab w:val="left" w:pos="8100"/>
              </w:tabs>
            </w:pPr>
          </w:p>
          <w:p w:rsidR="00A13C9B" w:rsidRPr="00D5497A" w:rsidRDefault="00A13C9B">
            <w:pPr>
              <w:tabs>
                <w:tab w:val="left" w:pos="8100"/>
              </w:tabs>
            </w:pPr>
          </w:p>
          <w:p w:rsidR="00A13C9B" w:rsidRPr="00D5497A" w:rsidRDefault="00A13C9B">
            <w:pPr>
              <w:tabs>
                <w:tab w:val="left" w:pos="8100"/>
              </w:tabs>
            </w:pPr>
          </w:p>
          <w:p w:rsidR="00A13C9B" w:rsidRPr="00D5497A" w:rsidRDefault="00A13C9B">
            <w:pPr>
              <w:tabs>
                <w:tab w:val="left" w:pos="8100"/>
              </w:tabs>
            </w:pPr>
          </w:p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 xml:space="preserve"> </w:t>
            </w:r>
          </w:p>
          <w:p w:rsidR="00A13C9B" w:rsidRPr="00D5497A" w:rsidRDefault="00A13C9B">
            <w:pPr>
              <w:tabs>
                <w:tab w:val="left" w:pos="81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>горячее водоснабжение</w:t>
            </w:r>
          </w:p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>(закр</w:t>
            </w:r>
            <w:r w:rsidR="00B205AC">
              <w:t>ыт</w:t>
            </w:r>
            <w:r w:rsidRPr="00D5497A">
              <w:t>ая система)</w:t>
            </w:r>
          </w:p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>- компонент на холодную воду</w:t>
            </w:r>
          </w:p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 xml:space="preserve">- компонент на тепловую энергию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r w:rsidRPr="00D5497A">
              <w:t xml:space="preserve"> - с 01.01.202</w:t>
            </w:r>
            <w:r w:rsidR="008C539C" w:rsidRPr="00D5497A">
              <w:t>1</w:t>
            </w:r>
            <w:r w:rsidRPr="00D5497A">
              <w:t>г.</w:t>
            </w:r>
          </w:p>
          <w:p w:rsidR="00A13C9B" w:rsidRPr="00D5497A" w:rsidRDefault="00A13C9B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30,</w:t>
            </w:r>
            <w:r w:rsidR="008C539C" w:rsidRPr="00D5497A">
              <w:t>6</w:t>
            </w:r>
            <w:r w:rsidRPr="00D5497A">
              <w:t>0 руб./м</w:t>
            </w:r>
            <w:r w:rsidRPr="00D5497A">
              <w:rPr>
                <w:vertAlign w:val="superscript"/>
              </w:rPr>
              <w:t xml:space="preserve">3 </w:t>
            </w:r>
            <w:r w:rsidRPr="00D5497A">
              <w:t xml:space="preserve"> </w:t>
            </w:r>
            <w:r w:rsidRPr="00D5497A">
              <w:rPr>
                <w:vertAlign w:val="superscript"/>
              </w:rPr>
              <w:t xml:space="preserve"> </w:t>
            </w:r>
          </w:p>
          <w:p w:rsidR="00A13C9B" w:rsidRPr="00D5497A" w:rsidRDefault="00A13C9B">
            <w:r w:rsidRPr="00D5497A">
              <w:t>1</w:t>
            </w:r>
            <w:r w:rsidR="008C539C" w:rsidRPr="00D5497A">
              <w:t>434,29</w:t>
            </w:r>
            <w:r w:rsidRPr="00D5497A">
              <w:t xml:space="preserve"> руб./Гкал  </w:t>
            </w:r>
          </w:p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>- с 01.07.202</w:t>
            </w:r>
            <w:r w:rsidR="008C539C" w:rsidRPr="00D5497A">
              <w:t>1</w:t>
            </w:r>
            <w:r w:rsidRPr="00D5497A">
              <w:t>г.</w:t>
            </w:r>
          </w:p>
          <w:p w:rsidR="00A13C9B" w:rsidRPr="00D5497A" w:rsidRDefault="00A13C9B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</w:t>
            </w:r>
            <w:r w:rsidR="008C539C" w:rsidRPr="00D5497A">
              <w:t>1,21</w:t>
            </w:r>
            <w:r w:rsidRPr="00D5497A">
              <w:t xml:space="preserve"> руб./м</w:t>
            </w:r>
            <w:r w:rsidRPr="00D5497A">
              <w:rPr>
                <w:vertAlign w:val="superscript"/>
              </w:rPr>
              <w:t xml:space="preserve">3 </w:t>
            </w:r>
            <w:r w:rsidRPr="00D5497A">
              <w:t xml:space="preserve"> </w:t>
            </w:r>
            <w:r w:rsidRPr="00D5497A">
              <w:rPr>
                <w:vertAlign w:val="superscript"/>
              </w:rPr>
              <w:t xml:space="preserve"> </w:t>
            </w:r>
          </w:p>
          <w:p w:rsidR="00A13C9B" w:rsidRPr="00D5497A" w:rsidRDefault="00A13C9B">
            <w:r w:rsidRPr="00D5497A">
              <w:t>14</w:t>
            </w:r>
            <w:r w:rsidR="008C539C" w:rsidRPr="00D5497A">
              <w:t>63,60</w:t>
            </w:r>
            <w:r w:rsidRPr="00D5497A">
              <w:t xml:space="preserve"> руб./Гкал  </w:t>
            </w:r>
          </w:p>
          <w:p w:rsidR="00A13C9B" w:rsidRPr="00D5497A" w:rsidRDefault="00A13C9B">
            <w:r w:rsidRPr="00D5497A">
              <w:t xml:space="preserve">    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 w:rsidP="008C539C">
            <w:pPr>
              <w:tabs>
                <w:tab w:val="left" w:pos="8100"/>
              </w:tabs>
            </w:pPr>
            <w:r w:rsidRPr="00D5497A">
              <w:t xml:space="preserve"> Постановление Администрации муниципального образования город Бузулук  № 2</w:t>
            </w:r>
            <w:r w:rsidR="008C539C" w:rsidRPr="00D5497A">
              <w:t>256</w:t>
            </w:r>
            <w:r w:rsidRPr="00D5497A">
              <w:t>-п от 1</w:t>
            </w:r>
            <w:r w:rsidR="008C539C" w:rsidRPr="00D5497A">
              <w:t>5.12.2020</w:t>
            </w:r>
            <w:r w:rsidRPr="00D5497A">
              <w:t xml:space="preserve">г.        </w:t>
            </w:r>
          </w:p>
        </w:tc>
      </w:tr>
      <w:tr w:rsidR="00A13C9B" w:rsidRPr="00D5497A" w:rsidTr="00D5497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B" w:rsidRPr="00D5497A" w:rsidRDefault="00A13C9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>теплоснабжение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 xml:space="preserve"> - с 01.01.202</w:t>
            </w:r>
            <w:r w:rsidR="008C539C" w:rsidRPr="00D5497A">
              <w:t>1</w:t>
            </w:r>
            <w:r w:rsidRPr="00D5497A">
              <w:t>г.</w:t>
            </w:r>
          </w:p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>1</w:t>
            </w:r>
            <w:r w:rsidR="008C539C" w:rsidRPr="00D5497A">
              <w:t>434,29</w:t>
            </w:r>
            <w:r w:rsidRPr="00D5497A">
              <w:t xml:space="preserve"> руб./Гкал  </w:t>
            </w:r>
          </w:p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>- с 01.07.202</w:t>
            </w:r>
            <w:r w:rsidR="008C539C" w:rsidRPr="00D5497A">
              <w:t>1</w:t>
            </w:r>
            <w:r w:rsidRPr="00D5497A">
              <w:t>г.</w:t>
            </w:r>
          </w:p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>14</w:t>
            </w:r>
            <w:r w:rsidR="008C539C" w:rsidRPr="00D5497A">
              <w:t>63,60</w:t>
            </w:r>
            <w:r w:rsidRPr="00D5497A">
              <w:t xml:space="preserve"> руб./Гкал  </w:t>
            </w:r>
          </w:p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 xml:space="preserve">   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 w:rsidP="0054521B">
            <w:pPr>
              <w:tabs>
                <w:tab w:val="left" w:pos="8100"/>
              </w:tabs>
            </w:pPr>
            <w:r w:rsidRPr="00D5497A">
              <w:t xml:space="preserve"> Приказ  Департамента Оренбургской области по ценам и регулированию тарифов   от </w:t>
            </w:r>
            <w:r w:rsidR="002B5550" w:rsidRPr="00D5497A">
              <w:t>0</w:t>
            </w:r>
            <w:r w:rsidR="00217E5B" w:rsidRPr="00D5497A">
              <w:t>1</w:t>
            </w:r>
            <w:r w:rsidRPr="00D5497A">
              <w:t>.12.20</w:t>
            </w:r>
            <w:r w:rsidR="00217E5B" w:rsidRPr="00D5497A">
              <w:t>20</w:t>
            </w:r>
            <w:r w:rsidRPr="00D5497A">
              <w:t>г.</w:t>
            </w:r>
            <w:r w:rsidR="0054521B">
              <w:t xml:space="preserve"> </w:t>
            </w:r>
            <w:r w:rsidRPr="00D5497A">
              <w:t xml:space="preserve">№ </w:t>
            </w:r>
            <w:r w:rsidR="00217E5B" w:rsidRPr="00D5497A">
              <w:t>194</w:t>
            </w:r>
            <w:r w:rsidRPr="00D5497A">
              <w:t xml:space="preserve">-т/э  </w:t>
            </w:r>
          </w:p>
        </w:tc>
      </w:tr>
      <w:tr w:rsidR="00A13C9B" w:rsidRPr="00D5497A" w:rsidTr="00D549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roofErr w:type="spellStart"/>
            <w:r w:rsidRPr="00D5497A">
              <w:t>Бузулукский</w:t>
            </w:r>
            <w:proofErr w:type="spellEnd"/>
            <w:r w:rsidRPr="00D5497A">
              <w:t xml:space="preserve"> гидромелиоративный техникум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>теплоснабжение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9B" w:rsidRPr="00D5497A" w:rsidRDefault="002B5550">
            <w:pPr>
              <w:tabs>
                <w:tab w:val="left" w:pos="8100"/>
              </w:tabs>
            </w:pPr>
            <w:r w:rsidRPr="00D5497A">
              <w:t xml:space="preserve"> - с 01.01.202</w:t>
            </w:r>
            <w:r w:rsidR="001F6AF9" w:rsidRPr="00D5497A">
              <w:t>1</w:t>
            </w:r>
            <w:r w:rsidR="00A13C9B" w:rsidRPr="00D5497A">
              <w:t>г.</w:t>
            </w:r>
          </w:p>
          <w:p w:rsidR="00A13C9B" w:rsidRPr="00D5497A" w:rsidRDefault="002B5550">
            <w:pPr>
              <w:tabs>
                <w:tab w:val="left" w:pos="8100"/>
              </w:tabs>
            </w:pPr>
            <w:r w:rsidRPr="00D5497A">
              <w:t>16</w:t>
            </w:r>
            <w:r w:rsidR="001F6AF9" w:rsidRPr="00D5497A">
              <w:t>57,21</w:t>
            </w:r>
            <w:r w:rsidR="00A13C9B" w:rsidRPr="00D5497A">
              <w:t xml:space="preserve"> руб./Гкал  </w:t>
            </w:r>
          </w:p>
          <w:p w:rsidR="002B5550" w:rsidRPr="00D5497A" w:rsidRDefault="002B5550" w:rsidP="002B5550">
            <w:pPr>
              <w:tabs>
                <w:tab w:val="left" w:pos="8100"/>
              </w:tabs>
            </w:pPr>
            <w:r w:rsidRPr="00D5497A">
              <w:t>- с 01.07.202</w:t>
            </w:r>
            <w:r w:rsidR="001F6AF9" w:rsidRPr="00D5497A">
              <w:t>1</w:t>
            </w:r>
            <w:r w:rsidRPr="00D5497A">
              <w:t>г.</w:t>
            </w:r>
          </w:p>
          <w:p w:rsidR="002B5550" w:rsidRPr="00D5497A" w:rsidRDefault="002B5550" w:rsidP="002B5550">
            <w:pPr>
              <w:tabs>
                <w:tab w:val="left" w:pos="8100"/>
              </w:tabs>
            </w:pPr>
            <w:r w:rsidRPr="00D5497A">
              <w:t>16</w:t>
            </w:r>
            <w:r w:rsidR="001F6AF9" w:rsidRPr="00D5497A">
              <w:t>90,87</w:t>
            </w:r>
            <w:r w:rsidRPr="00D5497A">
              <w:t xml:space="preserve"> руб./Гкал  </w:t>
            </w:r>
          </w:p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 w:rsidP="0054521B">
            <w:pPr>
              <w:tabs>
                <w:tab w:val="left" w:pos="8100"/>
              </w:tabs>
            </w:pPr>
            <w:r w:rsidRPr="00D5497A">
              <w:t xml:space="preserve">Приказ Департамента Оренбургской области по ценам и регулированию тарифов от </w:t>
            </w:r>
            <w:r w:rsidR="002B5550" w:rsidRPr="00D5497A">
              <w:t>2</w:t>
            </w:r>
            <w:r w:rsidR="001F6AF9" w:rsidRPr="00D5497A">
              <w:t>4</w:t>
            </w:r>
            <w:r w:rsidRPr="00D5497A">
              <w:t>.1</w:t>
            </w:r>
            <w:r w:rsidR="002B5550" w:rsidRPr="00D5497A">
              <w:t>1</w:t>
            </w:r>
            <w:r w:rsidRPr="00D5497A">
              <w:t>.20</w:t>
            </w:r>
            <w:r w:rsidR="001F6AF9" w:rsidRPr="00D5497A">
              <w:t>20</w:t>
            </w:r>
            <w:r w:rsidRPr="00D5497A">
              <w:t xml:space="preserve">г. </w:t>
            </w:r>
            <w:r w:rsidR="0054521B">
              <w:t xml:space="preserve"> </w:t>
            </w:r>
            <w:r w:rsidRPr="00D5497A">
              <w:t xml:space="preserve">№ </w:t>
            </w:r>
            <w:r w:rsidR="001F6AF9" w:rsidRPr="00D5497A">
              <w:t>146</w:t>
            </w:r>
            <w:r w:rsidRPr="00D5497A">
              <w:t>-т/э</w:t>
            </w:r>
            <w:r w:rsidRPr="00D5497A">
              <w:rPr>
                <w:color w:val="FF0000"/>
              </w:rPr>
              <w:t xml:space="preserve">  </w:t>
            </w:r>
          </w:p>
        </w:tc>
      </w:tr>
      <w:tr w:rsidR="00226415" w:rsidRPr="00D5497A" w:rsidTr="00D5497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ООО «</w:t>
            </w:r>
            <w:proofErr w:type="spellStart"/>
            <w:r w:rsidRPr="00D5497A">
              <w:t>Энергокаскад</w:t>
            </w:r>
            <w:proofErr w:type="spellEnd"/>
            <w:r w:rsidRPr="00D5497A">
              <w:t>»</w:t>
            </w:r>
          </w:p>
          <w:p w:rsidR="00226415" w:rsidRPr="00D5497A" w:rsidRDefault="00226415">
            <w:pPr>
              <w:tabs>
                <w:tab w:val="left" w:pos="8100"/>
              </w:tabs>
            </w:pPr>
          </w:p>
          <w:p w:rsidR="00226415" w:rsidRPr="00D5497A" w:rsidRDefault="00226415">
            <w:pPr>
              <w:tabs>
                <w:tab w:val="left" w:pos="8100"/>
              </w:tabs>
            </w:pPr>
          </w:p>
          <w:p w:rsidR="00226415" w:rsidRPr="00D5497A" w:rsidRDefault="00226415">
            <w:pPr>
              <w:tabs>
                <w:tab w:val="left" w:pos="8100"/>
              </w:tabs>
            </w:pPr>
          </w:p>
          <w:p w:rsidR="00226415" w:rsidRPr="00D5497A" w:rsidRDefault="00226415">
            <w:pPr>
              <w:tabs>
                <w:tab w:val="left" w:pos="8100"/>
              </w:tabs>
            </w:pP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 xml:space="preserve"> </w:t>
            </w:r>
          </w:p>
          <w:p w:rsidR="00226415" w:rsidRPr="00D5497A" w:rsidRDefault="00226415">
            <w:pPr>
              <w:tabs>
                <w:tab w:val="left" w:pos="81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горячее водоснабжение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(закр</w:t>
            </w:r>
            <w:r w:rsidR="00B205AC">
              <w:t>ыт</w:t>
            </w:r>
            <w:r w:rsidRPr="00D5497A">
              <w:t>ая система)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- компонент на холодную воду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 xml:space="preserve">- компонент на тепловую энергию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>
            <w:r w:rsidRPr="00D5497A">
              <w:t>- с 01.01.202</w:t>
            </w:r>
            <w:r w:rsidR="00C477D8" w:rsidRPr="00D5497A">
              <w:t>1</w:t>
            </w:r>
            <w:r w:rsidRPr="00D5497A">
              <w:t>г.</w:t>
            </w:r>
          </w:p>
          <w:p w:rsidR="00226415" w:rsidRPr="00D5497A" w:rsidRDefault="00C477D8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30,6</w:t>
            </w:r>
            <w:r w:rsidR="00226415" w:rsidRPr="00D5497A">
              <w:t>0 руб./м</w:t>
            </w:r>
            <w:r w:rsidR="00226415" w:rsidRPr="00D5497A">
              <w:rPr>
                <w:vertAlign w:val="superscript"/>
              </w:rPr>
              <w:t xml:space="preserve">3 </w:t>
            </w:r>
            <w:r w:rsidR="00226415" w:rsidRPr="00D5497A">
              <w:t xml:space="preserve"> </w:t>
            </w:r>
            <w:r w:rsidR="00226415" w:rsidRPr="00D5497A">
              <w:rPr>
                <w:vertAlign w:val="superscript"/>
              </w:rPr>
              <w:t xml:space="preserve"> </w:t>
            </w:r>
          </w:p>
          <w:p w:rsidR="00226415" w:rsidRPr="00D5497A" w:rsidRDefault="00226415">
            <w:r w:rsidRPr="00D5497A">
              <w:t>20</w:t>
            </w:r>
            <w:r w:rsidR="00C477D8" w:rsidRPr="00D5497A">
              <w:t>5</w:t>
            </w:r>
            <w:r w:rsidRPr="00D5497A">
              <w:t>5,</w:t>
            </w:r>
            <w:r w:rsidR="00C477D8" w:rsidRPr="00D5497A">
              <w:t>77</w:t>
            </w:r>
            <w:r w:rsidRPr="00D5497A">
              <w:t xml:space="preserve"> руб./Гкал  </w:t>
            </w:r>
          </w:p>
          <w:p w:rsidR="00226415" w:rsidRPr="00D5497A" w:rsidRDefault="00226415">
            <w:r w:rsidRPr="00D5497A">
              <w:t>- с 01.07.202</w:t>
            </w:r>
            <w:r w:rsidR="00C477D8" w:rsidRPr="00D5497A">
              <w:t>1</w:t>
            </w:r>
            <w:r w:rsidRPr="00D5497A">
              <w:t>г.</w:t>
            </w:r>
          </w:p>
          <w:p w:rsidR="00226415" w:rsidRPr="00D5497A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</w:t>
            </w:r>
            <w:r w:rsidR="00C477D8" w:rsidRPr="00D5497A">
              <w:t>1,21</w:t>
            </w:r>
            <w:r w:rsidRPr="00D5497A">
              <w:t xml:space="preserve"> руб./м</w:t>
            </w:r>
            <w:r w:rsidRPr="00D5497A">
              <w:rPr>
                <w:vertAlign w:val="superscript"/>
              </w:rPr>
              <w:t xml:space="preserve">3 </w:t>
            </w:r>
            <w:r w:rsidRPr="00D5497A">
              <w:t xml:space="preserve"> </w:t>
            </w:r>
            <w:r w:rsidRPr="00D5497A">
              <w:rPr>
                <w:vertAlign w:val="superscript"/>
              </w:rPr>
              <w:t xml:space="preserve"> 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20</w:t>
            </w:r>
            <w:r w:rsidR="00C477D8" w:rsidRPr="00D5497A">
              <w:t>97,12</w:t>
            </w:r>
            <w:r w:rsidRPr="00D5497A">
              <w:t xml:space="preserve"> руб./Гкал  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 xml:space="preserve">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Постановление Администрации муниципального образования город Бузулук  № 22</w:t>
            </w:r>
            <w:r w:rsidR="00C477D8" w:rsidRPr="00D5497A">
              <w:t>59</w:t>
            </w:r>
            <w:r w:rsidRPr="00D5497A">
              <w:t>-п от 1</w:t>
            </w:r>
            <w:r w:rsidR="00C477D8" w:rsidRPr="00D5497A">
              <w:t>5.12.2020</w:t>
            </w:r>
            <w:r w:rsidRPr="00D5497A">
              <w:t xml:space="preserve">г.   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 xml:space="preserve"> </w:t>
            </w:r>
          </w:p>
        </w:tc>
      </w:tr>
      <w:tr w:rsidR="00226415" w:rsidRPr="00D5497A" w:rsidTr="00D5497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D5497A" w:rsidRDefault="00226415">
            <w:pPr>
              <w:tabs>
                <w:tab w:val="left" w:pos="81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 w:rsidP="005011F6">
            <w:pPr>
              <w:tabs>
                <w:tab w:val="left" w:pos="8100"/>
              </w:tabs>
            </w:pPr>
            <w:r w:rsidRPr="00D5497A">
              <w:t>теплоснабжение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 w:rsidP="005011F6">
            <w:pPr>
              <w:tabs>
                <w:tab w:val="left" w:pos="8100"/>
              </w:tabs>
            </w:pPr>
            <w:r w:rsidRPr="00D5497A">
              <w:t xml:space="preserve"> - с 01.01.202</w:t>
            </w:r>
            <w:r w:rsidR="0018409E" w:rsidRPr="00D5497A">
              <w:t>1</w:t>
            </w:r>
            <w:r w:rsidRPr="00D5497A">
              <w:t>г.</w:t>
            </w:r>
          </w:p>
          <w:p w:rsidR="00226415" w:rsidRPr="00D5497A" w:rsidRDefault="00226415" w:rsidP="005011F6">
            <w:pPr>
              <w:tabs>
                <w:tab w:val="left" w:pos="8100"/>
              </w:tabs>
            </w:pPr>
            <w:r w:rsidRPr="00D5497A">
              <w:t>20</w:t>
            </w:r>
            <w:r w:rsidR="0018409E" w:rsidRPr="00D5497A">
              <w:t>5</w:t>
            </w:r>
            <w:r w:rsidRPr="00D5497A">
              <w:t>5,</w:t>
            </w:r>
            <w:r w:rsidR="0018409E" w:rsidRPr="00D5497A">
              <w:t>77</w:t>
            </w:r>
            <w:r w:rsidRPr="00D5497A">
              <w:t xml:space="preserve"> руб./Гкал  </w:t>
            </w:r>
          </w:p>
          <w:p w:rsidR="00226415" w:rsidRPr="00D5497A" w:rsidRDefault="00226415" w:rsidP="005011F6">
            <w:pPr>
              <w:tabs>
                <w:tab w:val="left" w:pos="8100"/>
              </w:tabs>
            </w:pPr>
            <w:r w:rsidRPr="00D5497A">
              <w:t>- с 01.07.202</w:t>
            </w:r>
            <w:r w:rsidR="0018409E" w:rsidRPr="00D5497A">
              <w:t>1</w:t>
            </w:r>
            <w:r w:rsidRPr="00D5497A">
              <w:t>г.</w:t>
            </w:r>
          </w:p>
          <w:p w:rsidR="00226415" w:rsidRPr="00D5497A" w:rsidRDefault="00226415" w:rsidP="00D5497A">
            <w:pPr>
              <w:tabs>
                <w:tab w:val="left" w:pos="8100"/>
              </w:tabs>
            </w:pPr>
            <w:r w:rsidRPr="00D5497A">
              <w:t>20</w:t>
            </w:r>
            <w:r w:rsidR="0018409E" w:rsidRPr="00D5497A">
              <w:t>97,12</w:t>
            </w:r>
            <w:r w:rsidRPr="00D5497A">
              <w:t xml:space="preserve"> руб./Гкал  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 w:rsidP="0054521B">
            <w:pPr>
              <w:tabs>
                <w:tab w:val="left" w:pos="8100"/>
              </w:tabs>
            </w:pPr>
            <w:r w:rsidRPr="00D5497A">
              <w:t>Приказ Департамента Оренбургской области по ценам и регулированию тарифов от 2</w:t>
            </w:r>
            <w:r w:rsidR="0018409E" w:rsidRPr="00D5497A">
              <w:t>4</w:t>
            </w:r>
            <w:r w:rsidRPr="00D5497A">
              <w:t>.11.20</w:t>
            </w:r>
            <w:r w:rsidR="0018409E" w:rsidRPr="00D5497A">
              <w:t>20</w:t>
            </w:r>
            <w:r w:rsidRPr="00D5497A">
              <w:t xml:space="preserve">г. № </w:t>
            </w:r>
            <w:r w:rsidR="0018409E" w:rsidRPr="00D5497A">
              <w:t>144</w:t>
            </w:r>
            <w:r w:rsidRPr="00D5497A">
              <w:t>-т/э</w:t>
            </w:r>
            <w:r w:rsidRPr="00D5497A">
              <w:rPr>
                <w:color w:val="FF0000"/>
              </w:rPr>
              <w:t xml:space="preserve">  </w:t>
            </w:r>
          </w:p>
        </w:tc>
      </w:tr>
      <w:tr w:rsidR="00226415" w:rsidRPr="00D5497A" w:rsidTr="00D5497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>
            <w:r w:rsidRPr="00D5497A">
              <w:t>МУП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горячее водоснабжение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(закр</w:t>
            </w:r>
            <w:r w:rsidR="00B205AC">
              <w:t>ыт</w:t>
            </w:r>
            <w:r w:rsidRPr="00D5497A">
              <w:t>ая система)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- компонент на холодную воду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- компонент на тепловую энергию</w:t>
            </w:r>
          </w:p>
          <w:p w:rsidR="00226415" w:rsidRPr="00D5497A" w:rsidRDefault="00226415">
            <w:pPr>
              <w:tabs>
                <w:tab w:val="left" w:pos="8100"/>
              </w:tabs>
            </w:pP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 xml:space="preserve"> (открытая система)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- компонент на теплоноситель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- компонент на тепловую энергию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- с 01.01.202</w:t>
            </w:r>
            <w:r w:rsidR="00C477D8" w:rsidRPr="00D5497A">
              <w:t>1</w:t>
            </w:r>
            <w:r w:rsidRPr="00D5497A">
              <w:t>г.</w:t>
            </w:r>
          </w:p>
          <w:p w:rsidR="00226415" w:rsidRPr="00D5497A" w:rsidRDefault="00C477D8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30,6</w:t>
            </w:r>
            <w:r w:rsidR="00226415" w:rsidRPr="00D5497A">
              <w:t>0 руб./м</w:t>
            </w:r>
            <w:r w:rsidR="00226415" w:rsidRPr="00D5497A">
              <w:rPr>
                <w:vertAlign w:val="superscript"/>
              </w:rPr>
              <w:t xml:space="preserve">3 </w:t>
            </w:r>
            <w:r w:rsidR="00226415" w:rsidRPr="00D5497A">
              <w:t xml:space="preserve"> </w:t>
            </w:r>
            <w:r w:rsidR="00226415" w:rsidRPr="00D5497A">
              <w:rPr>
                <w:vertAlign w:val="superscript"/>
              </w:rPr>
              <w:t xml:space="preserve"> </w:t>
            </w:r>
          </w:p>
          <w:p w:rsidR="00226415" w:rsidRPr="00D5497A" w:rsidRDefault="00C477D8">
            <w:r w:rsidRPr="00D5497A">
              <w:t>2114,33</w:t>
            </w:r>
            <w:r w:rsidR="00226415" w:rsidRPr="00D5497A">
              <w:t xml:space="preserve"> руб./Гкал  </w:t>
            </w:r>
          </w:p>
          <w:p w:rsidR="00226415" w:rsidRPr="00D5497A" w:rsidRDefault="00226415">
            <w:r w:rsidRPr="00D5497A">
              <w:t xml:space="preserve"> - с 01.07.202</w:t>
            </w:r>
            <w:r w:rsidR="00C477D8" w:rsidRPr="00D5497A">
              <w:t>1</w:t>
            </w:r>
            <w:r w:rsidRPr="00D5497A">
              <w:t>г.</w:t>
            </w:r>
          </w:p>
          <w:p w:rsidR="00226415" w:rsidRPr="00D5497A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</w:t>
            </w:r>
            <w:r w:rsidR="00C477D8" w:rsidRPr="00D5497A">
              <w:t>1,21</w:t>
            </w:r>
            <w:r w:rsidRPr="00D5497A">
              <w:t xml:space="preserve"> руб./м</w:t>
            </w:r>
            <w:r w:rsidRPr="00D5497A">
              <w:rPr>
                <w:vertAlign w:val="superscript"/>
              </w:rPr>
              <w:t xml:space="preserve">3 </w:t>
            </w:r>
            <w:r w:rsidRPr="00D5497A">
              <w:t xml:space="preserve"> </w:t>
            </w:r>
            <w:r w:rsidRPr="00D5497A">
              <w:rPr>
                <w:vertAlign w:val="superscript"/>
              </w:rPr>
              <w:t xml:space="preserve"> </w:t>
            </w:r>
          </w:p>
          <w:p w:rsidR="00226415" w:rsidRPr="00D5497A" w:rsidRDefault="00226415">
            <w:r w:rsidRPr="00D5497A">
              <w:t>21</w:t>
            </w:r>
            <w:r w:rsidR="00C477D8" w:rsidRPr="00D5497A">
              <w:t>56,57</w:t>
            </w:r>
            <w:r w:rsidRPr="00D5497A">
              <w:t xml:space="preserve"> руб./Гкал  </w:t>
            </w:r>
          </w:p>
          <w:p w:rsidR="00226415" w:rsidRPr="00D5497A" w:rsidRDefault="00226415">
            <w:pPr>
              <w:tabs>
                <w:tab w:val="left" w:pos="8100"/>
              </w:tabs>
              <w:rPr>
                <w:color w:val="FF0000"/>
                <w:vertAlign w:val="superscript"/>
              </w:rPr>
            </w:pPr>
          </w:p>
          <w:p w:rsidR="00226415" w:rsidRPr="00D5497A" w:rsidRDefault="00226415"/>
          <w:p w:rsidR="00226415" w:rsidRPr="00D5497A" w:rsidRDefault="00226415">
            <w:r w:rsidRPr="00D5497A">
              <w:t xml:space="preserve"> - с 01.01.202</w:t>
            </w:r>
            <w:r w:rsidR="001F6AF9" w:rsidRPr="00D5497A">
              <w:t>1</w:t>
            </w:r>
            <w:r w:rsidRPr="00D5497A">
              <w:t>г.</w:t>
            </w:r>
          </w:p>
          <w:p w:rsidR="00226415" w:rsidRPr="00D5497A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</w:t>
            </w:r>
            <w:r w:rsidR="001F6AF9" w:rsidRPr="00D5497A">
              <w:t>3,43</w:t>
            </w:r>
            <w:r w:rsidRPr="00D5497A">
              <w:t xml:space="preserve"> руб./м</w:t>
            </w:r>
            <w:r w:rsidRPr="00D5497A">
              <w:rPr>
                <w:vertAlign w:val="superscript"/>
              </w:rPr>
              <w:t xml:space="preserve">3 </w:t>
            </w:r>
            <w:r w:rsidRPr="00D5497A">
              <w:t xml:space="preserve"> </w:t>
            </w:r>
            <w:r w:rsidRPr="00D5497A">
              <w:rPr>
                <w:vertAlign w:val="superscript"/>
              </w:rPr>
              <w:t xml:space="preserve"> </w:t>
            </w:r>
          </w:p>
          <w:p w:rsidR="00226415" w:rsidRPr="00D5497A" w:rsidRDefault="00226415">
            <w:r w:rsidRPr="00D5497A">
              <w:t>2</w:t>
            </w:r>
            <w:r w:rsidR="001F6AF9" w:rsidRPr="00D5497A">
              <w:t>114,33</w:t>
            </w:r>
            <w:r w:rsidRPr="00D5497A">
              <w:t xml:space="preserve"> руб./Гкал  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- с 01.07.202</w:t>
            </w:r>
            <w:r w:rsidR="001F6AF9" w:rsidRPr="00D5497A">
              <w:t>1</w:t>
            </w:r>
            <w:r w:rsidRPr="00D5497A">
              <w:t>г.</w:t>
            </w:r>
          </w:p>
          <w:p w:rsidR="00226415" w:rsidRPr="00D5497A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 w:rsidRPr="00D5497A">
              <w:t>3</w:t>
            </w:r>
            <w:r w:rsidR="001F6AF9" w:rsidRPr="00D5497A">
              <w:t>4,10</w:t>
            </w:r>
            <w:r w:rsidRPr="00D5497A">
              <w:t xml:space="preserve"> руб./м</w:t>
            </w:r>
            <w:r w:rsidRPr="00D5497A">
              <w:rPr>
                <w:vertAlign w:val="superscript"/>
              </w:rPr>
              <w:t xml:space="preserve">3 </w:t>
            </w:r>
            <w:r w:rsidRPr="00D5497A">
              <w:t xml:space="preserve"> </w:t>
            </w:r>
            <w:r w:rsidRPr="00D5497A">
              <w:rPr>
                <w:vertAlign w:val="superscript"/>
              </w:rPr>
              <w:t xml:space="preserve"> </w:t>
            </w:r>
          </w:p>
          <w:p w:rsidR="00226415" w:rsidRPr="00D5497A" w:rsidRDefault="00226415" w:rsidP="001F6AF9">
            <w:pPr>
              <w:rPr>
                <w:color w:val="FF0000"/>
              </w:rPr>
            </w:pPr>
            <w:r w:rsidRPr="00D5497A">
              <w:t>21</w:t>
            </w:r>
            <w:r w:rsidR="001F6AF9" w:rsidRPr="00D5497A">
              <w:t>56,57</w:t>
            </w:r>
            <w:r w:rsidRPr="00D5497A">
              <w:t xml:space="preserve"> руб./Гкал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Постановление Администрации муниципального образования город  Бузулук  № 2</w:t>
            </w:r>
            <w:r w:rsidR="00752E75">
              <w:t>2</w:t>
            </w:r>
            <w:r w:rsidR="00C477D8" w:rsidRPr="00D5497A">
              <w:t>58</w:t>
            </w:r>
            <w:r w:rsidRPr="00D5497A">
              <w:t>-п от 1</w:t>
            </w:r>
            <w:r w:rsidR="00C477D8" w:rsidRPr="00D5497A">
              <w:t>5</w:t>
            </w:r>
            <w:r w:rsidRPr="00D5497A">
              <w:t>.12.20</w:t>
            </w:r>
            <w:r w:rsidR="00C477D8" w:rsidRPr="00D5497A">
              <w:t>20</w:t>
            </w:r>
            <w:r w:rsidRPr="00D5497A">
              <w:t xml:space="preserve">г.   </w:t>
            </w:r>
          </w:p>
          <w:p w:rsidR="00226415" w:rsidRPr="00D5497A" w:rsidRDefault="00226415">
            <w:pPr>
              <w:tabs>
                <w:tab w:val="left" w:pos="8100"/>
              </w:tabs>
            </w:pPr>
          </w:p>
          <w:p w:rsidR="00226415" w:rsidRPr="00D5497A" w:rsidRDefault="00226415">
            <w:pPr>
              <w:tabs>
                <w:tab w:val="left" w:pos="8100"/>
              </w:tabs>
            </w:pPr>
          </w:p>
          <w:p w:rsidR="00226415" w:rsidRPr="00D5497A" w:rsidRDefault="00226415">
            <w:pPr>
              <w:tabs>
                <w:tab w:val="left" w:pos="8100"/>
              </w:tabs>
            </w:pPr>
          </w:p>
          <w:p w:rsidR="001625B1" w:rsidRPr="00D5497A" w:rsidRDefault="001625B1">
            <w:pPr>
              <w:tabs>
                <w:tab w:val="left" w:pos="8100"/>
              </w:tabs>
            </w:pPr>
          </w:p>
          <w:p w:rsidR="001625B1" w:rsidRPr="00D5497A" w:rsidRDefault="001625B1">
            <w:pPr>
              <w:tabs>
                <w:tab w:val="left" w:pos="8100"/>
              </w:tabs>
            </w:pP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Приказ  Департамента Оренбургской области по ценам и регулированию тарифов   от 2</w:t>
            </w:r>
            <w:r w:rsidR="001F6AF9" w:rsidRPr="00D5497A">
              <w:t>4</w:t>
            </w:r>
            <w:r w:rsidRPr="00D5497A">
              <w:t>.11.20</w:t>
            </w:r>
            <w:r w:rsidR="001F6AF9" w:rsidRPr="00D5497A">
              <w:t>20</w:t>
            </w:r>
            <w:r w:rsidRPr="00D5497A">
              <w:t>г.</w:t>
            </w:r>
          </w:p>
          <w:p w:rsidR="00226415" w:rsidRPr="00D5497A" w:rsidRDefault="001F6AF9">
            <w:pPr>
              <w:tabs>
                <w:tab w:val="left" w:pos="8100"/>
              </w:tabs>
            </w:pPr>
            <w:r w:rsidRPr="00D5497A">
              <w:t>№ 154</w:t>
            </w:r>
            <w:r w:rsidR="00226415" w:rsidRPr="00D5497A">
              <w:t xml:space="preserve">-т/э  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 xml:space="preserve"> </w:t>
            </w:r>
          </w:p>
        </w:tc>
      </w:tr>
      <w:tr w:rsidR="00226415" w:rsidRPr="00D5497A" w:rsidTr="00D5497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D5497A" w:rsidRDefault="00226415" w:rsidP="005011F6">
            <w:pPr>
              <w:tabs>
                <w:tab w:val="left" w:pos="8100"/>
              </w:tabs>
            </w:pPr>
            <w:r w:rsidRPr="00D5497A">
              <w:t>теплоснабжение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D5497A" w:rsidRDefault="00226415" w:rsidP="005011F6">
            <w:pPr>
              <w:tabs>
                <w:tab w:val="left" w:pos="8100"/>
              </w:tabs>
            </w:pPr>
            <w:r w:rsidRPr="00D5497A">
              <w:t xml:space="preserve"> - с 01.01.202</w:t>
            </w:r>
            <w:r w:rsidR="0018409E" w:rsidRPr="00D5497A">
              <w:t>1</w:t>
            </w:r>
            <w:r w:rsidRPr="00D5497A">
              <w:t>г.</w:t>
            </w:r>
          </w:p>
          <w:p w:rsidR="00226415" w:rsidRPr="00D5497A" w:rsidRDefault="00226415" w:rsidP="005011F6">
            <w:pPr>
              <w:tabs>
                <w:tab w:val="left" w:pos="8100"/>
              </w:tabs>
            </w:pPr>
            <w:r w:rsidRPr="00D5497A">
              <w:t>2</w:t>
            </w:r>
            <w:r w:rsidR="0018409E" w:rsidRPr="00D5497A">
              <w:t>114,33</w:t>
            </w:r>
            <w:r w:rsidRPr="00D5497A">
              <w:t xml:space="preserve"> руб./Гкал  </w:t>
            </w:r>
          </w:p>
          <w:p w:rsidR="00226415" w:rsidRPr="00D5497A" w:rsidRDefault="00226415" w:rsidP="005011F6">
            <w:pPr>
              <w:tabs>
                <w:tab w:val="left" w:pos="8100"/>
              </w:tabs>
            </w:pPr>
            <w:r w:rsidRPr="00D5497A">
              <w:t>- с 01.07.202</w:t>
            </w:r>
            <w:r w:rsidR="0018409E" w:rsidRPr="00D5497A">
              <w:t>1</w:t>
            </w:r>
            <w:r w:rsidRPr="00D5497A">
              <w:t>г.</w:t>
            </w:r>
          </w:p>
          <w:p w:rsidR="00226415" w:rsidRPr="00D5497A" w:rsidRDefault="00226415" w:rsidP="0054521B">
            <w:pPr>
              <w:tabs>
                <w:tab w:val="left" w:pos="8100"/>
              </w:tabs>
            </w:pPr>
            <w:r w:rsidRPr="00D5497A">
              <w:t>21</w:t>
            </w:r>
            <w:r w:rsidR="0018409E" w:rsidRPr="00D5497A">
              <w:t>56,57</w:t>
            </w:r>
            <w:r w:rsidRPr="00D5497A">
              <w:t xml:space="preserve"> руб./Гкал  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D5497A" w:rsidRDefault="00226415" w:rsidP="0054521B">
            <w:pPr>
              <w:tabs>
                <w:tab w:val="left" w:pos="8100"/>
              </w:tabs>
            </w:pPr>
            <w:r w:rsidRPr="00D5497A">
              <w:t>Приказ Департамента Оренбургской области по ценам и регулированию тарифов от 2</w:t>
            </w:r>
            <w:r w:rsidR="0018409E" w:rsidRPr="00D5497A">
              <w:t>4</w:t>
            </w:r>
            <w:r w:rsidRPr="00D5497A">
              <w:t>.11.20</w:t>
            </w:r>
            <w:r w:rsidR="0018409E" w:rsidRPr="00D5497A">
              <w:t>20</w:t>
            </w:r>
            <w:r w:rsidRPr="00D5497A">
              <w:t xml:space="preserve">г. </w:t>
            </w:r>
            <w:r w:rsidR="0054521B">
              <w:t xml:space="preserve"> </w:t>
            </w:r>
            <w:r w:rsidRPr="00D5497A">
              <w:t xml:space="preserve">№ </w:t>
            </w:r>
            <w:r w:rsidR="0018409E" w:rsidRPr="00D5497A">
              <w:t>144</w:t>
            </w:r>
            <w:r w:rsidRPr="00D5497A">
              <w:t>-т/э</w:t>
            </w:r>
            <w:r w:rsidRPr="00D5497A">
              <w:rPr>
                <w:color w:val="FF0000"/>
              </w:rPr>
              <w:t xml:space="preserve">  </w:t>
            </w:r>
          </w:p>
        </w:tc>
      </w:tr>
      <w:tr w:rsidR="00226415" w:rsidRPr="00D5497A" w:rsidTr="0054521B">
        <w:trPr>
          <w:trHeight w:val="13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 w:rsidP="0054521B">
            <w:r w:rsidRPr="00D5497A">
              <w:t>ОАО «</w:t>
            </w:r>
            <w:proofErr w:type="spellStart"/>
            <w:r w:rsidRPr="00D5497A">
              <w:t>ЭнергосбыТ</w:t>
            </w:r>
            <w:proofErr w:type="spellEnd"/>
            <w:r w:rsidRPr="00D5497A">
              <w:t xml:space="preserve"> 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электроснабжение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>
            <w:r w:rsidRPr="00D5497A">
              <w:t xml:space="preserve"> - с  01.01.202</w:t>
            </w:r>
            <w:r w:rsidR="0018409E" w:rsidRPr="00D5497A">
              <w:t>1</w:t>
            </w:r>
            <w:r w:rsidRPr="00D5497A">
              <w:t>г.</w:t>
            </w:r>
          </w:p>
          <w:p w:rsidR="00226415" w:rsidRPr="00D5497A" w:rsidRDefault="00226415">
            <w:r w:rsidRPr="00D5497A">
              <w:t>3,</w:t>
            </w:r>
            <w:r w:rsidR="0018409E" w:rsidRPr="00D5497A">
              <w:t>19</w:t>
            </w:r>
            <w:r w:rsidRPr="00D5497A">
              <w:t xml:space="preserve"> руб./</w:t>
            </w:r>
            <w:proofErr w:type="spellStart"/>
            <w:r w:rsidRPr="00D5497A">
              <w:t>кВт</w:t>
            </w:r>
            <w:proofErr w:type="gramStart"/>
            <w:r w:rsidRPr="00D5497A">
              <w:rPr>
                <w:vertAlign w:val="superscript"/>
              </w:rPr>
              <w:t>.</w:t>
            </w:r>
            <w:r w:rsidRPr="00D5497A">
              <w:t>ч</w:t>
            </w:r>
            <w:proofErr w:type="spellEnd"/>
            <w:proofErr w:type="gramEnd"/>
            <w:r w:rsidRPr="00D5497A">
              <w:t xml:space="preserve">  </w:t>
            </w:r>
          </w:p>
          <w:p w:rsidR="00226415" w:rsidRPr="00D5497A" w:rsidRDefault="00226415">
            <w:r w:rsidRPr="00D5497A">
              <w:t>2,</w:t>
            </w:r>
            <w:r w:rsidR="0018409E" w:rsidRPr="00D5497A">
              <w:t>23</w:t>
            </w:r>
            <w:r w:rsidRPr="00D5497A">
              <w:t xml:space="preserve"> руб./</w:t>
            </w:r>
            <w:proofErr w:type="spellStart"/>
            <w:r w:rsidRPr="00D5497A">
              <w:t>кВт</w:t>
            </w:r>
            <w:proofErr w:type="gramStart"/>
            <w:r w:rsidRPr="00D5497A">
              <w:rPr>
                <w:vertAlign w:val="superscript"/>
              </w:rPr>
              <w:t>.</w:t>
            </w:r>
            <w:r w:rsidRPr="00D5497A">
              <w:t>ч</w:t>
            </w:r>
            <w:proofErr w:type="spellEnd"/>
            <w:proofErr w:type="gramEnd"/>
            <w:r w:rsidRPr="00D5497A">
              <w:t xml:space="preserve">   (для МКД с </w:t>
            </w:r>
            <w:r w:rsidR="0054521B">
              <w:t>э</w:t>
            </w:r>
            <w:r w:rsidRPr="00D5497A">
              <w:t>лектроплитами)</w:t>
            </w:r>
          </w:p>
          <w:p w:rsidR="00226415" w:rsidRPr="00D5497A" w:rsidRDefault="00226415">
            <w:r w:rsidRPr="00D5497A">
              <w:t>- с  01.07.202</w:t>
            </w:r>
            <w:r w:rsidR="0018409E" w:rsidRPr="00D5497A">
              <w:t>1</w:t>
            </w:r>
            <w:r w:rsidRPr="00D5497A">
              <w:t>г.</w:t>
            </w:r>
          </w:p>
          <w:p w:rsidR="00226415" w:rsidRPr="00D5497A" w:rsidRDefault="00226415">
            <w:r w:rsidRPr="00D5497A">
              <w:t>3,</w:t>
            </w:r>
            <w:r w:rsidR="0018409E" w:rsidRPr="00D5497A">
              <w:t>30</w:t>
            </w:r>
            <w:r w:rsidRPr="00D5497A">
              <w:t xml:space="preserve"> руб./</w:t>
            </w:r>
            <w:proofErr w:type="spellStart"/>
            <w:r w:rsidRPr="00D5497A">
              <w:t>кВт</w:t>
            </w:r>
            <w:proofErr w:type="gramStart"/>
            <w:r w:rsidRPr="00D5497A">
              <w:rPr>
                <w:vertAlign w:val="superscript"/>
              </w:rPr>
              <w:t>.</w:t>
            </w:r>
            <w:r w:rsidRPr="00D5497A">
              <w:t>ч</w:t>
            </w:r>
            <w:proofErr w:type="spellEnd"/>
            <w:proofErr w:type="gramEnd"/>
            <w:r w:rsidRPr="00D5497A">
              <w:t xml:space="preserve">  </w:t>
            </w:r>
          </w:p>
          <w:p w:rsidR="00226415" w:rsidRPr="00D5497A" w:rsidRDefault="00226415" w:rsidP="0054521B">
            <w:r w:rsidRPr="00D5497A">
              <w:t>2,3</w:t>
            </w:r>
            <w:r w:rsidR="0018409E" w:rsidRPr="00D5497A">
              <w:t>1</w:t>
            </w:r>
            <w:r w:rsidRPr="00D5497A">
              <w:t xml:space="preserve"> руб./</w:t>
            </w:r>
            <w:proofErr w:type="spellStart"/>
            <w:r w:rsidRPr="00D5497A">
              <w:t>кВт</w:t>
            </w:r>
            <w:proofErr w:type="gramStart"/>
            <w:r w:rsidRPr="00D5497A">
              <w:rPr>
                <w:vertAlign w:val="superscript"/>
              </w:rPr>
              <w:t>.</w:t>
            </w:r>
            <w:r w:rsidRPr="00D5497A">
              <w:t>ч</w:t>
            </w:r>
            <w:proofErr w:type="spellEnd"/>
            <w:proofErr w:type="gramEnd"/>
            <w:r w:rsidRPr="00D5497A">
              <w:t xml:space="preserve">   (для МКД с </w:t>
            </w:r>
            <w:r w:rsidR="0054521B">
              <w:t>э</w:t>
            </w:r>
            <w:r w:rsidRPr="00D5497A">
              <w:t>лектроплитами)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 w:rsidP="0054521B">
            <w:pPr>
              <w:tabs>
                <w:tab w:val="left" w:pos="8100"/>
              </w:tabs>
            </w:pPr>
            <w:r w:rsidRPr="00D5497A">
              <w:t xml:space="preserve">Приказ  Департамента Оренбургской области по ценам и регулированию тарифов   от </w:t>
            </w:r>
            <w:r w:rsidR="0018409E" w:rsidRPr="00D5497A">
              <w:t>17</w:t>
            </w:r>
            <w:r w:rsidRPr="00D5497A">
              <w:t>.12.20</w:t>
            </w:r>
            <w:r w:rsidR="0018409E" w:rsidRPr="00D5497A">
              <w:t>20</w:t>
            </w:r>
            <w:r w:rsidRPr="00D5497A">
              <w:t>г.</w:t>
            </w:r>
            <w:r w:rsidR="0054521B">
              <w:t xml:space="preserve"> </w:t>
            </w:r>
            <w:r w:rsidRPr="00D5497A">
              <w:t xml:space="preserve">№ </w:t>
            </w:r>
            <w:r w:rsidR="0018409E" w:rsidRPr="00D5497A">
              <w:t>269</w:t>
            </w:r>
            <w:r w:rsidRPr="00D5497A">
              <w:t xml:space="preserve">-э/э  </w:t>
            </w:r>
          </w:p>
        </w:tc>
      </w:tr>
      <w:tr w:rsidR="00226415" w:rsidTr="00D5497A">
        <w:trPr>
          <w:trHeight w:val="13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15" w:rsidRPr="00D5497A" w:rsidRDefault="00226415">
            <w:r w:rsidRPr="00D5497A">
              <w:lastRenderedPageBreak/>
              <w:t>ООО «Природа»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Вывоз ТКО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 xml:space="preserve"> - с 01.01.202</w:t>
            </w:r>
            <w:r w:rsidR="00D5497A" w:rsidRPr="00D5497A">
              <w:t>1</w:t>
            </w:r>
            <w:r w:rsidRPr="00D5497A">
              <w:t>г.</w:t>
            </w:r>
          </w:p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2</w:t>
            </w:r>
            <w:r w:rsidR="00D5497A" w:rsidRPr="00D5497A">
              <w:t>563,26</w:t>
            </w:r>
            <w:r w:rsidRPr="00D5497A">
              <w:t xml:space="preserve"> руб./тонна</w:t>
            </w:r>
          </w:p>
          <w:p w:rsidR="00D5497A" w:rsidRPr="00D5497A" w:rsidRDefault="00D5497A" w:rsidP="00D5497A">
            <w:pPr>
              <w:tabs>
                <w:tab w:val="left" w:pos="8100"/>
              </w:tabs>
            </w:pPr>
            <w:r w:rsidRPr="00D5497A">
              <w:t>- с 01.01.2021г.</w:t>
            </w:r>
          </w:p>
          <w:p w:rsidR="00D5497A" w:rsidRPr="00D5497A" w:rsidRDefault="00D5497A" w:rsidP="00D5497A">
            <w:pPr>
              <w:tabs>
                <w:tab w:val="left" w:pos="8100"/>
              </w:tabs>
            </w:pPr>
            <w:r w:rsidRPr="00D5497A">
              <w:t>2614,53 руб./тонна</w:t>
            </w:r>
          </w:p>
          <w:p w:rsidR="00D5497A" w:rsidRPr="00D5497A" w:rsidRDefault="00D5497A">
            <w:pPr>
              <w:tabs>
                <w:tab w:val="left" w:pos="8100"/>
              </w:tabs>
            </w:pPr>
          </w:p>
          <w:p w:rsidR="00226415" w:rsidRPr="00D5497A" w:rsidRDefault="00226415" w:rsidP="00226415">
            <w:pPr>
              <w:tabs>
                <w:tab w:val="left" w:pos="8100"/>
              </w:tabs>
            </w:pPr>
            <w:r w:rsidRPr="00D5497A">
              <w:t xml:space="preserve">   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D5497A" w:rsidRDefault="00226415">
            <w:pPr>
              <w:tabs>
                <w:tab w:val="left" w:pos="8100"/>
              </w:tabs>
            </w:pPr>
            <w:r w:rsidRPr="00D5497A">
              <w:t>Приказ  Департамента Оренбургской области по ценам и регулированию тарифов   от 1</w:t>
            </w:r>
            <w:r w:rsidR="00D5497A" w:rsidRPr="00D5497A">
              <w:t>6</w:t>
            </w:r>
            <w:r w:rsidRPr="00D5497A">
              <w:t>.12.20</w:t>
            </w:r>
            <w:r w:rsidR="00D5497A" w:rsidRPr="00D5497A">
              <w:t>20</w:t>
            </w:r>
            <w:r w:rsidRPr="00D5497A">
              <w:t>г.</w:t>
            </w:r>
          </w:p>
          <w:p w:rsidR="00226415" w:rsidRDefault="00D5497A" w:rsidP="00D5497A">
            <w:pPr>
              <w:tabs>
                <w:tab w:val="left" w:pos="8100"/>
              </w:tabs>
            </w:pPr>
            <w:r w:rsidRPr="00D5497A">
              <w:t>№ 268</w:t>
            </w:r>
            <w:r w:rsidR="00226415" w:rsidRPr="00D5497A">
              <w:t>-т/о</w:t>
            </w:r>
            <w:r w:rsidR="00226415">
              <w:t xml:space="preserve">  </w:t>
            </w:r>
          </w:p>
        </w:tc>
      </w:tr>
    </w:tbl>
    <w:p w:rsidR="00A13C9B" w:rsidRDefault="00A13C9B" w:rsidP="00565B9F">
      <w:pPr>
        <w:tabs>
          <w:tab w:val="left" w:pos="8100"/>
        </w:tabs>
      </w:pPr>
    </w:p>
    <w:sectPr w:rsidR="00A13C9B" w:rsidSect="001625B1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0723"/>
    <w:rsid w:val="00003B65"/>
    <w:rsid w:val="000238DB"/>
    <w:rsid w:val="00024B0E"/>
    <w:rsid w:val="0002619F"/>
    <w:rsid w:val="00027E9F"/>
    <w:rsid w:val="0003457B"/>
    <w:rsid w:val="000472BE"/>
    <w:rsid w:val="00053430"/>
    <w:rsid w:val="00053582"/>
    <w:rsid w:val="00054EF8"/>
    <w:rsid w:val="00070C2C"/>
    <w:rsid w:val="00083663"/>
    <w:rsid w:val="00083B0A"/>
    <w:rsid w:val="0008717C"/>
    <w:rsid w:val="00087B3F"/>
    <w:rsid w:val="000A0F7D"/>
    <w:rsid w:val="000B59BE"/>
    <w:rsid w:val="000F3B22"/>
    <w:rsid w:val="00132866"/>
    <w:rsid w:val="00144A25"/>
    <w:rsid w:val="00146094"/>
    <w:rsid w:val="00160F67"/>
    <w:rsid w:val="00161458"/>
    <w:rsid w:val="001625B1"/>
    <w:rsid w:val="00170723"/>
    <w:rsid w:val="0017239E"/>
    <w:rsid w:val="00173922"/>
    <w:rsid w:val="0018409E"/>
    <w:rsid w:val="001A7CF3"/>
    <w:rsid w:val="001C3FC8"/>
    <w:rsid w:val="001F11B6"/>
    <w:rsid w:val="001F6AF9"/>
    <w:rsid w:val="00203AAC"/>
    <w:rsid w:val="00203B60"/>
    <w:rsid w:val="00210EEE"/>
    <w:rsid w:val="002150EB"/>
    <w:rsid w:val="00217E5B"/>
    <w:rsid w:val="002256FC"/>
    <w:rsid w:val="00226415"/>
    <w:rsid w:val="00230868"/>
    <w:rsid w:val="00231CC0"/>
    <w:rsid w:val="00235491"/>
    <w:rsid w:val="00272A55"/>
    <w:rsid w:val="0029444C"/>
    <w:rsid w:val="002A6956"/>
    <w:rsid w:val="002B5550"/>
    <w:rsid w:val="002C3EF7"/>
    <w:rsid w:val="002D7683"/>
    <w:rsid w:val="002E1C40"/>
    <w:rsid w:val="002E21A9"/>
    <w:rsid w:val="002F6B74"/>
    <w:rsid w:val="00300F71"/>
    <w:rsid w:val="00327094"/>
    <w:rsid w:val="003279BB"/>
    <w:rsid w:val="0034745B"/>
    <w:rsid w:val="00364F52"/>
    <w:rsid w:val="003675A4"/>
    <w:rsid w:val="00377349"/>
    <w:rsid w:val="003A553F"/>
    <w:rsid w:val="003B352C"/>
    <w:rsid w:val="00402AD1"/>
    <w:rsid w:val="00426097"/>
    <w:rsid w:val="00432403"/>
    <w:rsid w:val="0044371B"/>
    <w:rsid w:val="00462700"/>
    <w:rsid w:val="004641EC"/>
    <w:rsid w:val="004932F1"/>
    <w:rsid w:val="004A4A4D"/>
    <w:rsid w:val="004A6CB8"/>
    <w:rsid w:val="004E3654"/>
    <w:rsid w:val="004F2A3D"/>
    <w:rsid w:val="004F71C4"/>
    <w:rsid w:val="005229F7"/>
    <w:rsid w:val="005258AD"/>
    <w:rsid w:val="00534C13"/>
    <w:rsid w:val="0054521B"/>
    <w:rsid w:val="00556D5E"/>
    <w:rsid w:val="00565B9F"/>
    <w:rsid w:val="0057439B"/>
    <w:rsid w:val="00574590"/>
    <w:rsid w:val="00594D91"/>
    <w:rsid w:val="005B062F"/>
    <w:rsid w:val="005B2E2E"/>
    <w:rsid w:val="005C1B0D"/>
    <w:rsid w:val="005D19B9"/>
    <w:rsid w:val="005E4081"/>
    <w:rsid w:val="005E68E6"/>
    <w:rsid w:val="0061075C"/>
    <w:rsid w:val="006328DE"/>
    <w:rsid w:val="00633524"/>
    <w:rsid w:val="006341CC"/>
    <w:rsid w:val="00641B3B"/>
    <w:rsid w:val="006503B2"/>
    <w:rsid w:val="006852B4"/>
    <w:rsid w:val="00685AB3"/>
    <w:rsid w:val="00697CB7"/>
    <w:rsid w:val="006A32D7"/>
    <w:rsid w:val="006B2E7F"/>
    <w:rsid w:val="006B49A1"/>
    <w:rsid w:val="006E2214"/>
    <w:rsid w:val="006F35B8"/>
    <w:rsid w:val="007051A9"/>
    <w:rsid w:val="007066B1"/>
    <w:rsid w:val="0071080A"/>
    <w:rsid w:val="00731ED5"/>
    <w:rsid w:val="007377A5"/>
    <w:rsid w:val="00752E75"/>
    <w:rsid w:val="00757E7C"/>
    <w:rsid w:val="0077705A"/>
    <w:rsid w:val="007A7BB0"/>
    <w:rsid w:val="007C70B7"/>
    <w:rsid w:val="008011F0"/>
    <w:rsid w:val="00813F06"/>
    <w:rsid w:val="00835D52"/>
    <w:rsid w:val="00837E88"/>
    <w:rsid w:val="008523DD"/>
    <w:rsid w:val="00854BF4"/>
    <w:rsid w:val="00876B9C"/>
    <w:rsid w:val="008839B3"/>
    <w:rsid w:val="00884B10"/>
    <w:rsid w:val="008A33A2"/>
    <w:rsid w:val="008A58F3"/>
    <w:rsid w:val="008B134B"/>
    <w:rsid w:val="008B46BE"/>
    <w:rsid w:val="008C539C"/>
    <w:rsid w:val="008D782B"/>
    <w:rsid w:val="008E394B"/>
    <w:rsid w:val="008F7988"/>
    <w:rsid w:val="0090048D"/>
    <w:rsid w:val="0091649D"/>
    <w:rsid w:val="00966BD3"/>
    <w:rsid w:val="009B3C18"/>
    <w:rsid w:val="009C4607"/>
    <w:rsid w:val="009D0801"/>
    <w:rsid w:val="009D709C"/>
    <w:rsid w:val="009E073F"/>
    <w:rsid w:val="009E5AB9"/>
    <w:rsid w:val="009F42F9"/>
    <w:rsid w:val="00A05FA4"/>
    <w:rsid w:val="00A13C9B"/>
    <w:rsid w:val="00A40B64"/>
    <w:rsid w:val="00A46C13"/>
    <w:rsid w:val="00A5256A"/>
    <w:rsid w:val="00A574D0"/>
    <w:rsid w:val="00A70AA0"/>
    <w:rsid w:val="00AB2117"/>
    <w:rsid w:val="00AD5364"/>
    <w:rsid w:val="00AD5B5A"/>
    <w:rsid w:val="00B205AC"/>
    <w:rsid w:val="00B736DD"/>
    <w:rsid w:val="00BB20D5"/>
    <w:rsid w:val="00BC140D"/>
    <w:rsid w:val="00BD322C"/>
    <w:rsid w:val="00BD40E7"/>
    <w:rsid w:val="00BD7588"/>
    <w:rsid w:val="00C15665"/>
    <w:rsid w:val="00C33ADE"/>
    <w:rsid w:val="00C37381"/>
    <w:rsid w:val="00C401B3"/>
    <w:rsid w:val="00C46925"/>
    <w:rsid w:val="00C477D8"/>
    <w:rsid w:val="00C55AB4"/>
    <w:rsid w:val="00C671AD"/>
    <w:rsid w:val="00C674BB"/>
    <w:rsid w:val="00C81BBF"/>
    <w:rsid w:val="00CA48A8"/>
    <w:rsid w:val="00CF194F"/>
    <w:rsid w:val="00D15CDF"/>
    <w:rsid w:val="00D160CE"/>
    <w:rsid w:val="00D22348"/>
    <w:rsid w:val="00D225EF"/>
    <w:rsid w:val="00D2656B"/>
    <w:rsid w:val="00D338D8"/>
    <w:rsid w:val="00D45D27"/>
    <w:rsid w:val="00D5497A"/>
    <w:rsid w:val="00D9286D"/>
    <w:rsid w:val="00D9546B"/>
    <w:rsid w:val="00D95FD9"/>
    <w:rsid w:val="00DB15A3"/>
    <w:rsid w:val="00DB2F7C"/>
    <w:rsid w:val="00DD0216"/>
    <w:rsid w:val="00DD27CB"/>
    <w:rsid w:val="00DE2494"/>
    <w:rsid w:val="00DF5165"/>
    <w:rsid w:val="00DF72E2"/>
    <w:rsid w:val="00E1287F"/>
    <w:rsid w:val="00E301BD"/>
    <w:rsid w:val="00E3787E"/>
    <w:rsid w:val="00E53401"/>
    <w:rsid w:val="00E57B22"/>
    <w:rsid w:val="00E619CF"/>
    <w:rsid w:val="00E630C3"/>
    <w:rsid w:val="00E76831"/>
    <w:rsid w:val="00E81844"/>
    <w:rsid w:val="00E9426D"/>
    <w:rsid w:val="00EA6884"/>
    <w:rsid w:val="00EC1876"/>
    <w:rsid w:val="00ED4819"/>
    <w:rsid w:val="00EE4DEE"/>
    <w:rsid w:val="00EF0126"/>
    <w:rsid w:val="00EF5AA2"/>
    <w:rsid w:val="00F13C35"/>
    <w:rsid w:val="00F14AE3"/>
    <w:rsid w:val="00F231E5"/>
    <w:rsid w:val="00F801BB"/>
    <w:rsid w:val="00F84317"/>
    <w:rsid w:val="00F849FD"/>
    <w:rsid w:val="00FA1A29"/>
    <w:rsid w:val="00FA321E"/>
    <w:rsid w:val="00FB5BC4"/>
    <w:rsid w:val="00FE323A"/>
    <w:rsid w:val="00FE5D95"/>
    <w:rsid w:val="00FF09AE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коммунальных ресурсов</vt:lpstr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коммунальных ресурсов</dc:title>
  <dc:subject/>
  <dc:creator>sdog</dc:creator>
  <cp:keywords/>
  <cp:lastModifiedBy>sdog</cp:lastModifiedBy>
  <cp:revision>68</cp:revision>
  <cp:lastPrinted>2021-01-26T05:56:00Z</cp:lastPrinted>
  <dcterms:created xsi:type="dcterms:W3CDTF">2014-01-29T08:27:00Z</dcterms:created>
  <dcterms:modified xsi:type="dcterms:W3CDTF">2021-01-26T05:58:00Z</dcterms:modified>
</cp:coreProperties>
</file>